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0E" w:rsidRPr="00530271" w:rsidRDefault="001C7C0E" w:rsidP="001C7C0E">
      <w:pPr>
        <w:widowControl w:val="0"/>
        <w:autoSpaceDE w:val="0"/>
        <w:autoSpaceDN w:val="0"/>
        <w:adjustRightInd w:val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530271">
        <w:rPr>
          <w:rFonts w:ascii="Arial" w:eastAsia="PMingLiU" w:hAnsi="Arial" w:cs="Arial"/>
          <w:b/>
          <w:spacing w:val="40"/>
          <w:sz w:val="20"/>
          <w:szCs w:val="20"/>
        </w:rPr>
        <w:t>БЕЛГОРОДСКАЯ ОБЛАСТЬ</w:t>
      </w:r>
    </w:p>
    <w:p w:rsidR="001C7C0E" w:rsidRPr="00530271" w:rsidRDefault="001C7C0E" w:rsidP="001C7C0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1C7C0E" w:rsidRPr="00530271" w:rsidRDefault="001C7C0E" w:rsidP="001C7C0E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  <w:r w:rsidRPr="00530271">
        <w:rPr>
          <w:rFonts w:ascii="Arial Narrow" w:hAnsi="Arial Narrow"/>
          <w:b/>
          <w:sz w:val="36"/>
          <w:szCs w:val="36"/>
        </w:rPr>
        <w:t>АДМИНИСТРАЦИЯ ЯБЛОНОВСКОГО СЕЛЬСКОГО ПОСЕЛЕНИЯ МУНИЦИПАЛЬНЫЙ РАЙОН «КОРОЧАНСКИЙ РАЙОН»</w:t>
      </w:r>
    </w:p>
    <w:p w:rsidR="001C7C0E" w:rsidRPr="00530271" w:rsidRDefault="001C7C0E" w:rsidP="001C7C0E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530271">
        <w:rPr>
          <w:rFonts w:ascii="Arial" w:hAnsi="Arial" w:cs="Arial"/>
          <w:sz w:val="32"/>
          <w:szCs w:val="32"/>
        </w:rPr>
        <w:t>П О С Т А Н О В Л Е Н И Е</w:t>
      </w:r>
    </w:p>
    <w:p w:rsidR="001C7C0E" w:rsidRPr="00530271" w:rsidRDefault="001C7C0E" w:rsidP="001C7C0E">
      <w:pPr>
        <w:spacing w:line="276" w:lineRule="auto"/>
        <w:jc w:val="center"/>
        <w:rPr>
          <w:rFonts w:ascii="Arial" w:hAnsi="Arial" w:cs="Arial"/>
          <w:b/>
          <w:sz w:val="17"/>
          <w:szCs w:val="17"/>
        </w:rPr>
      </w:pPr>
      <w:r w:rsidRPr="00530271">
        <w:rPr>
          <w:rFonts w:ascii="Arial" w:hAnsi="Arial" w:cs="Arial"/>
          <w:b/>
          <w:sz w:val="17"/>
          <w:szCs w:val="17"/>
        </w:rPr>
        <w:t>Яблоново</w:t>
      </w:r>
    </w:p>
    <w:p w:rsidR="001C7C0E" w:rsidRPr="00A60574" w:rsidRDefault="001C7C0E" w:rsidP="001C7C0E">
      <w:pPr>
        <w:rPr>
          <w:sz w:val="17"/>
          <w:szCs w:val="17"/>
        </w:rPr>
      </w:pPr>
    </w:p>
    <w:tbl>
      <w:tblPr>
        <w:tblW w:w="0" w:type="auto"/>
        <w:tblLook w:val="04A0"/>
      </w:tblPr>
      <w:tblGrid>
        <w:gridCol w:w="328"/>
        <w:gridCol w:w="641"/>
        <w:gridCol w:w="310"/>
        <w:gridCol w:w="1380"/>
        <w:gridCol w:w="301"/>
        <w:gridCol w:w="426"/>
        <w:gridCol w:w="355"/>
        <w:gridCol w:w="3650"/>
        <w:gridCol w:w="439"/>
        <w:gridCol w:w="1263"/>
      </w:tblGrid>
      <w:tr w:rsidR="001C7C0E" w:rsidRPr="00A60574" w:rsidTr="001C7C0E">
        <w:tc>
          <w:tcPr>
            <w:tcW w:w="311" w:type="dxa"/>
            <w:vAlign w:val="bottom"/>
          </w:tcPr>
          <w:p w:rsidR="001C7C0E" w:rsidRPr="00A60574" w:rsidRDefault="001C7C0E" w:rsidP="001C7C0E">
            <w:pPr>
              <w:jc w:val="center"/>
              <w:rPr>
                <w:sz w:val="20"/>
                <w:szCs w:val="20"/>
              </w:rPr>
            </w:pPr>
            <w:r w:rsidRPr="00A60574"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bottom"/>
          </w:tcPr>
          <w:p w:rsidR="001C7C0E" w:rsidRPr="00A60574" w:rsidRDefault="004673E8" w:rsidP="001C7C0E">
            <w:pPr>
              <w:ind w:left="-141" w:right="-74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60574">
              <w:rPr>
                <w:rFonts w:ascii="Calibri Light" w:hAnsi="Calibri Light"/>
                <w:sz w:val="20"/>
                <w:szCs w:val="20"/>
              </w:rPr>
              <w:t>1</w:t>
            </w:r>
            <w:r w:rsidR="002055BC">
              <w:rPr>
                <w:rFonts w:ascii="Calibri Light" w:hAnsi="Calibri Light"/>
                <w:sz w:val="20"/>
                <w:szCs w:val="20"/>
              </w:rPr>
              <w:t>0</w:t>
            </w:r>
          </w:p>
        </w:tc>
        <w:tc>
          <w:tcPr>
            <w:tcW w:w="310" w:type="dxa"/>
            <w:vAlign w:val="bottom"/>
          </w:tcPr>
          <w:p w:rsidR="001C7C0E" w:rsidRPr="00A60574" w:rsidRDefault="001C7C0E" w:rsidP="001C7C0E">
            <w:pPr>
              <w:ind w:left="-108" w:right="-80"/>
              <w:jc w:val="center"/>
              <w:rPr>
                <w:sz w:val="20"/>
                <w:szCs w:val="20"/>
              </w:rPr>
            </w:pPr>
            <w:r w:rsidRPr="00A60574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1C7C0E" w:rsidRPr="00A60574" w:rsidRDefault="001C7C0E" w:rsidP="001C7C0E">
            <w:pPr>
              <w:ind w:left="-141" w:right="-74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60574">
              <w:rPr>
                <w:rFonts w:ascii="Calibri Light" w:hAnsi="Calibri Light"/>
                <w:sz w:val="20"/>
                <w:szCs w:val="20"/>
              </w:rPr>
              <w:t>ноября</w:t>
            </w:r>
          </w:p>
        </w:tc>
        <w:tc>
          <w:tcPr>
            <w:tcW w:w="301" w:type="dxa"/>
            <w:vAlign w:val="bottom"/>
          </w:tcPr>
          <w:p w:rsidR="001C7C0E" w:rsidRPr="00A60574" w:rsidRDefault="001C7C0E" w:rsidP="001C7C0E">
            <w:pPr>
              <w:ind w:left="-141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57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1C7C0E" w:rsidRPr="00A60574" w:rsidRDefault="0099798A" w:rsidP="001C7C0E">
            <w:pPr>
              <w:ind w:left="-141" w:right="-74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60574">
              <w:rPr>
                <w:rFonts w:ascii="Calibri Light" w:hAnsi="Calibri Light"/>
                <w:sz w:val="20"/>
                <w:szCs w:val="20"/>
              </w:rPr>
              <w:t>2</w:t>
            </w:r>
            <w:r w:rsidR="00D51A45" w:rsidRPr="00A60574">
              <w:rPr>
                <w:rFonts w:ascii="Calibri Light" w:hAnsi="Calibri Light"/>
                <w:sz w:val="20"/>
                <w:szCs w:val="20"/>
              </w:rPr>
              <w:t>3</w:t>
            </w:r>
          </w:p>
        </w:tc>
        <w:tc>
          <w:tcPr>
            <w:tcW w:w="335" w:type="dxa"/>
            <w:vAlign w:val="bottom"/>
          </w:tcPr>
          <w:p w:rsidR="001C7C0E" w:rsidRPr="00A60574" w:rsidRDefault="001C7C0E" w:rsidP="001C7C0E">
            <w:pPr>
              <w:jc w:val="center"/>
              <w:rPr>
                <w:sz w:val="20"/>
                <w:szCs w:val="20"/>
              </w:rPr>
            </w:pPr>
            <w:r w:rsidRPr="00A60574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3650" w:type="dxa"/>
            <w:vAlign w:val="bottom"/>
          </w:tcPr>
          <w:p w:rsidR="001C7C0E" w:rsidRPr="00A60574" w:rsidRDefault="001C7C0E" w:rsidP="001C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1C7C0E" w:rsidRPr="00A60574" w:rsidRDefault="001C7C0E" w:rsidP="001C7C0E">
            <w:pPr>
              <w:rPr>
                <w:sz w:val="20"/>
                <w:szCs w:val="20"/>
              </w:rPr>
            </w:pPr>
            <w:r w:rsidRPr="00A60574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bottom"/>
          </w:tcPr>
          <w:p w:rsidR="001C7C0E" w:rsidRPr="00A60574" w:rsidRDefault="00654C24" w:rsidP="001C7C0E">
            <w:pPr>
              <w:ind w:left="-141" w:right="-74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60574">
              <w:rPr>
                <w:rFonts w:ascii="Calibri Light" w:hAnsi="Calibri Light"/>
                <w:sz w:val="20"/>
                <w:szCs w:val="20"/>
              </w:rPr>
              <w:t>3</w:t>
            </w:r>
            <w:r w:rsidR="00CD59A2" w:rsidRPr="00A60574">
              <w:rPr>
                <w:rFonts w:ascii="Calibri Light" w:hAnsi="Calibri Light"/>
                <w:sz w:val="20"/>
                <w:szCs w:val="20"/>
              </w:rPr>
              <w:t>6</w:t>
            </w:r>
          </w:p>
        </w:tc>
      </w:tr>
    </w:tbl>
    <w:p w:rsidR="001C7C0E" w:rsidRPr="00530271" w:rsidRDefault="001C7C0E" w:rsidP="001C7C0E">
      <w:pPr>
        <w:rPr>
          <w:sz w:val="22"/>
          <w:szCs w:val="22"/>
        </w:rPr>
      </w:pPr>
    </w:p>
    <w:p w:rsidR="004805A3" w:rsidRPr="00530271" w:rsidRDefault="004805A3" w:rsidP="00493C92">
      <w:pPr>
        <w:jc w:val="both"/>
        <w:rPr>
          <w:sz w:val="28"/>
          <w:szCs w:val="28"/>
        </w:rPr>
      </w:pPr>
    </w:p>
    <w:p w:rsidR="004805A3" w:rsidRPr="00530271" w:rsidRDefault="004805A3" w:rsidP="00493C92">
      <w:pPr>
        <w:jc w:val="both"/>
        <w:rPr>
          <w:sz w:val="28"/>
          <w:szCs w:val="28"/>
        </w:rPr>
      </w:pPr>
    </w:p>
    <w:p w:rsidR="005A5AC4" w:rsidRPr="00530271" w:rsidRDefault="004202E5" w:rsidP="001C7C0E">
      <w:pPr>
        <w:shd w:val="clear" w:color="auto" w:fill="FFFFFF"/>
        <w:ind w:right="4821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530271">
        <w:rPr>
          <w:b/>
          <w:bCs/>
          <w:sz w:val="28"/>
          <w:szCs w:val="28"/>
          <w:bdr w:val="none" w:sz="0" w:space="0" w:color="auto" w:frame="1"/>
        </w:rPr>
        <w:t>О прогнозе</w:t>
      </w:r>
      <w:r w:rsidR="005A5AC4" w:rsidRPr="00530271">
        <w:rPr>
          <w:b/>
          <w:bCs/>
          <w:sz w:val="28"/>
          <w:szCs w:val="28"/>
          <w:bdr w:val="none" w:sz="0" w:space="0" w:color="auto" w:frame="1"/>
        </w:rPr>
        <w:t xml:space="preserve"> социально-экономического</w:t>
      </w:r>
      <w:r w:rsidR="001C7C0E" w:rsidRPr="00530271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530271">
        <w:rPr>
          <w:b/>
          <w:bCs/>
          <w:sz w:val="28"/>
          <w:szCs w:val="28"/>
          <w:bdr w:val="none" w:sz="0" w:space="0" w:color="auto" w:frame="1"/>
        </w:rPr>
        <w:t>развития Яблоновского</w:t>
      </w:r>
      <w:r w:rsidR="005A5AC4" w:rsidRPr="00530271">
        <w:rPr>
          <w:b/>
          <w:bCs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B52DFF" w:rsidRPr="00530271" w:rsidRDefault="009A7618" w:rsidP="00B52DFF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до 202</w:t>
      </w:r>
      <w:r w:rsidR="00654C24">
        <w:rPr>
          <w:b/>
          <w:sz w:val="28"/>
          <w:szCs w:val="28"/>
        </w:rPr>
        <w:t>6</w:t>
      </w:r>
      <w:r w:rsidR="00B52DFF" w:rsidRPr="00530271">
        <w:rPr>
          <w:b/>
          <w:sz w:val="28"/>
          <w:szCs w:val="28"/>
        </w:rPr>
        <w:t xml:space="preserve"> года</w:t>
      </w:r>
    </w:p>
    <w:p w:rsidR="00EB48EE" w:rsidRPr="00530271" w:rsidRDefault="00EB48EE" w:rsidP="00EB48E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4202E5" w:rsidRPr="00530271" w:rsidRDefault="004202E5" w:rsidP="005A5AC4">
      <w:pPr>
        <w:shd w:val="clear" w:color="auto" w:fill="FFFFFF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4202E5" w:rsidRPr="00530271" w:rsidRDefault="004202E5" w:rsidP="005A5AC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B40DF1" w:rsidRPr="00530271" w:rsidRDefault="005A5AC4" w:rsidP="00B52DFF">
      <w:pPr>
        <w:ind w:firstLine="708"/>
        <w:jc w:val="both"/>
        <w:rPr>
          <w:sz w:val="28"/>
          <w:szCs w:val="28"/>
        </w:rPr>
      </w:pPr>
      <w:r w:rsidRPr="00530271">
        <w:rPr>
          <w:sz w:val="28"/>
          <w:szCs w:val="28"/>
          <w:bdr w:val="none" w:sz="0" w:space="0" w:color="auto" w:frame="1"/>
        </w:rPr>
        <w:t>В соот</w:t>
      </w:r>
      <w:r w:rsidR="004202E5" w:rsidRPr="00530271">
        <w:rPr>
          <w:sz w:val="28"/>
          <w:szCs w:val="28"/>
          <w:bdr w:val="none" w:sz="0" w:space="0" w:color="auto" w:frame="1"/>
        </w:rPr>
        <w:t xml:space="preserve">ветствии со ст. 173,184.2, 185 </w:t>
      </w:r>
      <w:r w:rsidRPr="00530271">
        <w:rPr>
          <w:sz w:val="28"/>
          <w:szCs w:val="28"/>
          <w:bdr w:val="none" w:sz="0" w:space="0" w:color="auto" w:frame="1"/>
        </w:rPr>
        <w:t>Бюджетного кодекса Российской Федерации</w:t>
      </w:r>
      <w:r w:rsidR="00EB48EE" w:rsidRPr="00530271">
        <w:rPr>
          <w:sz w:val="28"/>
          <w:szCs w:val="28"/>
          <w:bdr w:val="none" w:sz="0" w:space="0" w:color="auto" w:frame="1"/>
        </w:rPr>
        <w:t xml:space="preserve"> администрация</w:t>
      </w:r>
      <w:r w:rsidR="00B40DF1" w:rsidRPr="00530271">
        <w:rPr>
          <w:sz w:val="28"/>
          <w:szCs w:val="28"/>
        </w:rPr>
        <w:t xml:space="preserve"> Яблоновского сельского поселения </w:t>
      </w:r>
      <w:r w:rsidR="00B40DF1" w:rsidRPr="00530271">
        <w:rPr>
          <w:b/>
          <w:sz w:val="28"/>
          <w:szCs w:val="28"/>
        </w:rPr>
        <w:t>постановляет:</w:t>
      </w:r>
    </w:p>
    <w:p w:rsidR="005A5AC4" w:rsidRPr="00530271" w:rsidRDefault="00B40DF1" w:rsidP="00B52DFF">
      <w:pPr>
        <w:ind w:right="-5" w:firstLine="708"/>
        <w:jc w:val="both"/>
        <w:rPr>
          <w:b/>
          <w:sz w:val="28"/>
          <w:szCs w:val="28"/>
        </w:rPr>
      </w:pPr>
      <w:r w:rsidRPr="00530271">
        <w:rPr>
          <w:sz w:val="28"/>
          <w:szCs w:val="28"/>
          <w:bdr w:val="none" w:sz="0" w:space="0" w:color="auto" w:frame="1"/>
        </w:rPr>
        <w:t>1. Одобрить прогноз</w:t>
      </w:r>
      <w:r w:rsidR="005A5AC4" w:rsidRPr="00530271">
        <w:rPr>
          <w:sz w:val="28"/>
          <w:szCs w:val="28"/>
          <w:bdr w:val="none" w:sz="0" w:space="0" w:color="auto" w:frame="1"/>
        </w:rPr>
        <w:t xml:space="preserve"> социально-экономиче</w:t>
      </w:r>
      <w:r w:rsidR="001C4BCB" w:rsidRPr="00530271">
        <w:rPr>
          <w:sz w:val="28"/>
          <w:szCs w:val="28"/>
          <w:bdr w:val="none" w:sz="0" w:space="0" w:color="auto" w:frame="1"/>
        </w:rPr>
        <w:t>ского развития Яблоновского</w:t>
      </w:r>
      <w:r w:rsidR="005A5AC4" w:rsidRPr="00530271">
        <w:rPr>
          <w:sz w:val="28"/>
          <w:szCs w:val="28"/>
          <w:bdr w:val="none" w:sz="0" w:space="0" w:color="auto" w:frame="1"/>
        </w:rPr>
        <w:t xml:space="preserve"> сельского п</w:t>
      </w:r>
      <w:r w:rsidR="00E93916" w:rsidRPr="00530271">
        <w:rPr>
          <w:sz w:val="28"/>
          <w:szCs w:val="28"/>
          <w:bdr w:val="none" w:sz="0" w:space="0" w:color="auto" w:frame="1"/>
        </w:rPr>
        <w:t>оселения на</w:t>
      </w:r>
      <w:r w:rsidR="00B52DFF" w:rsidRPr="00530271">
        <w:rPr>
          <w:b/>
          <w:sz w:val="28"/>
          <w:szCs w:val="28"/>
        </w:rPr>
        <w:t xml:space="preserve"> </w:t>
      </w:r>
      <w:r w:rsidR="00654C24">
        <w:rPr>
          <w:sz w:val="28"/>
          <w:szCs w:val="28"/>
        </w:rPr>
        <w:t>период до 2026</w:t>
      </w:r>
      <w:r w:rsidR="00B52DFF" w:rsidRPr="00530271">
        <w:rPr>
          <w:sz w:val="28"/>
          <w:szCs w:val="28"/>
        </w:rPr>
        <w:t xml:space="preserve"> года</w:t>
      </w:r>
      <w:r w:rsidR="00B52DFF" w:rsidRPr="00530271">
        <w:rPr>
          <w:b/>
          <w:sz w:val="28"/>
          <w:szCs w:val="28"/>
        </w:rPr>
        <w:t xml:space="preserve"> </w:t>
      </w:r>
      <w:r w:rsidR="001C7C0E" w:rsidRPr="00530271">
        <w:rPr>
          <w:sz w:val="28"/>
          <w:szCs w:val="28"/>
          <w:bdr w:val="none" w:sz="0" w:space="0" w:color="auto" w:frame="1"/>
        </w:rPr>
        <w:t xml:space="preserve">(приложение </w:t>
      </w:r>
      <w:r w:rsidR="00B52DFF" w:rsidRPr="00530271">
        <w:rPr>
          <w:sz w:val="28"/>
          <w:szCs w:val="28"/>
          <w:bdr w:val="none" w:sz="0" w:space="0" w:color="auto" w:frame="1"/>
        </w:rPr>
        <w:t xml:space="preserve">     </w:t>
      </w:r>
      <w:r w:rsidR="001C7C0E" w:rsidRPr="00530271">
        <w:rPr>
          <w:sz w:val="28"/>
          <w:szCs w:val="28"/>
          <w:bdr w:val="none" w:sz="0" w:space="0" w:color="auto" w:frame="1"/>
        </w:rPr>
        <w:t>№</w:t>
      </w:r>
      <w:r w:rsidR="007E772E" w:rsidRPr="00530271">
        <w:rPr>
          <w:sz w:val="28"/>
          <w:szCs w:val="28"/>
          <w:bdr w:val="none" w:sz="0" w:space="0" w:color="auto" w:frame="1"/>
        </w:rPr>
        <w:t xml:space="preserve"> </w:t>
      </w:r>
      <w:r w:rsidR="001C7C0E" w:rsidRPr="00530271">
        <w:rPr>
          <w:sz w:val="28"/>
          <w:szCs w:val="28"/>
          <w:bdr w:val="none" w:sz="0" w:space="0" w:color="auto" w:frame="1"/>
        </w:rPr>
        <w:t>1</w:t>
      </w:r>
      <w:r w:rsidR="002A528C" w:rsidRPr="00530271">
        <w:rPr>
          <w:sz w:val="28"/>
          <w:szCs w:val="28"/>
          <w:bdr w:val="none" w:sz="0" w:space="0" w:color="auto" w:frame="1"/>
        </w:rPr>
        <w:t>)</w:t>
      </w:r>
      <w:r w:rsidR="005A5AC4" w:rsidRPr="00530271">
        <w:rPr>
          <w:sz w:val="28"/>
          <w:szCs w:val="28"/>
          <w:bdr w:val="none" w:sz="0" w:space="0" w:color="auto" w:frame="1"/>
        </w:rPr>
        <w:t>.</w:t>
      </w:r>
    </w:p>
    <w:p w:rsidR="005A5AC4" w:rsidRPr="00530271" w:rsidRDefault="001C4BCB" w:rsidP="00B52DFF">
      <w:pPr>
        <w:ind w:firstLine="708"/>
        <w:jc w:val="both"/>
        <w:rPr>
          <w:sz w:val="28"/>
          <w:szCs w:val="28"/>
        </w:rPr>
      </w:pPr>
      <w:r w:rsidRPr="00530271">
        <w:rPr>
          <w:sz w:val="28"/>
          <w:szCs w:val="28"/>
          <w:bdr w:val="none" w:sz="0" w:space="0" w:color="auto" w:frame="1"/>
        </w:rPr>
        <w:t xml:space="preserve">2. </w:t>
      </w:r>
      <w:r w:rsidR="00B33C49" w:rsidRPr="00530271">
        <w:rPr>
          <w:sz w:val="28"/>
          <w:szCs w:val="28"/>
          <w:bdr w:val="none" w:sz="0" w:space="0" w:color="auto" w:frame="1"/>
        </w:rPr>
        <w:t>Одобрить и в</w:t>
      </w:r>
      <w:r w:rsidR="005A5AC4" w:rsidRPr="00530271">
        <w:rPr>
          <w:sz w:val="28"/>
          <w:szCs w:val="28"/>
          <w:bdr w:val="none" w:sz="0" w:space="0" w:color="auto" w:frame="1"/>
        </w:rPr>
        <w:t xml:space="preserve">нести проект бюджета </w:t>
      </w:r>
      <w:r w:rsidR="00375E81" w:rsidRPr="00530271">
        <w:rPr>
          <w:sz w:val="28"/>
          <w:szCs w:val="28"/>
        </w:rPr>
        <w:t>Яблоновского</w:t>
      </w:r>
      <w:r w:rsidR="00B5094B" w:rsidRPr="00530271">
        <w:rPr>
          <w:sz w:val="28"/>
          <w:szCs w:val="28"/>
        </w:rPr>
        <w:t xml:space="preserve"> </w:t>
      </w:r>
      <w:r w:rsidR="00375E81" w:rsidRPr="00530271">
        <w:rPr>
          <w:sz w:val="28"/>
          <w:szCs w:val="28"/>
        </w:rPr>
        <w:t>сельского поселения муниципального</w:t>
      </w:r>
      <w:r w:rsidR="00B5094B" w:rsidRPr="00530271">
        <w:rPr>
          <w:sz w:val="28"/>
          <w:szCs w:val="28"/>
        </w:rPr>
        <w:t xml:space="preserve"> </w:t>
      </w:r>
      <w:r w:rsidR="00375E81" w:rsidRPr="00530271">
        <w:rPr>
          <w:sz w:val="28"/>
          <w:szCs w:val="28"/>
        </w:rPr>
        <w:t>рай</w:t>
      </w:r>
      <w:r w:rsidR="00654C24">
        <w:rPr>
          <w:sz w:val="28"/>
          <w:szCs w:val="28"/>
        </w:rPr>
        <w:t>она «Корочанский район» на 2024</w:t>
      </w:r>
      <w:r w:rsidR="00B5094B" w:rsidRPr="00530271">
        <w:rPr>
          <w:sz w:val="28"/>
          <w:szCs w:val="28"/>
        </w:rPr>
        <w:t xml:space="preserve"> </w:t>
      </w:r>
      <w:r w:rsidR="00654C24">
        <w:rPr>
          <w:sz w:val="28"/>
          <w:szCs w:val="28"/>
        </w:rPr>
        <w:t>год и плановый период 2025</w:t>
      </w:r>
      <w:r w:rsidR="00375E81" w:rsidRPr="00530271">
        <w:rPr>
          <w:sz w:val="28"/>
          <w:szCs w:val="28"/>
        </w:rPr>
        <w:t xml:space="preserve"> – 202</w:t>
      </w:r>
      <w:r w:rsidR="00654C24">
        <w:rPr>
          <w:sz w:val="28"/>
          <w:szCs w:val="28"/>
        </w:rPr>
        <w:t>6</w:t>
      </w:r>
      <w:r w:rsidR="00B33C49" w:rsidRPr="00530271">
        <w:rPr>
          <w:sz w:val="28"/>
          <w:szCs w:val="28"/>
        </w:rPr>
        <w:t xml:space="preserve"> годы</w:t>
      </w:r>
      <w:r w:rsidR="00B5094B" w:rsidRPr="00530271">
        <w:rPr>
          <w:sz w:val="28"/>
          <w:szCs w:val="28"/>
        </w:rPr>
        <w:t xml:space="preserve"> </w:t>
      </w:r>
      <w:r w:rsidR="005A5AC4" w:rsidRPr="00530271">
        <w:rPr>
          <w:sz w:val="28"/>
          <w:szCs w:val="28"/>
          <w:bdr w:val="none" w:sz="0" w:space="0" w:color="auto" w:frame="1"/>
        </w:rPr>
        <w:t xml:space="preserve">на рассмотрение в </w:t>
      </w:r>
      <w:r w:rsidR="00BE2784" w:rsidRPr="00530271">
        <w:rPr>
          <w:sz w:val="28"/>
          <w:szCs w:val="28"/>
          <w:bdr w:val="none" w:sz="0" w:space="0" w:color="auto" w:frame="1"/>
        </w:rPr>
        <w:t>земское собрание Яблоновского сельского поселения</w:t>
      </w:r>
      <w:r w:rsidR="007E772E" w:rsidRPr="00530271">
        <w:rPr>
          <w:sz w:val="28"/>
          <w:szCs w:val="28"/>
          <w:bdr w:val="none" w:sz="0" w:space="0" w:color="auto" w:frame="1"/>
        </w:rPr>
        <w:t xml:space="preserve"> (приложение № 2)</w:t>
      </w:r>
      <w:r w:rsidR="005A5AC4" w:rsidRPr="00530271">
        <w:rPr>
          <w:sz w:val="28"/>
          <w:szCs w:val="28"/>
          <w:bdr w:val="none" w:sz="0" w:space="0" w:color="auto" w:frame="1"/>
        </w:rPr>
        <w:t>.</w:t>
      </w:r>
    </w:p>
    <w:p w:rsidR="00BE2784" w:rsidRPr="00530271" w:rsidRDefault="00BE2784" w:rsidP="00B52D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0271">
        <w:rPr>
          <w:sz w:val="28"/>
          <w:szCs w:val="28"/>
        </w:rPr>
        <w:t>3. Обнародовать настоящее постановление в Порядке, определенном Уставом Яблоновского сельского поселения муниципального района «Корочанский район» Белгородской области.</w:t>
      </w:r>
    </w:p>
    <w:p w:rsidR="00BE2784" w:rsidRPr="00530271" w:rsidRDefault="001C7C0E" w:rsidP="00B52D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0271">
        <w:rPr>
          <w:sz w:val="28"/>
          <w:szCs w:val="28"/>
        </w:rPr>
        <w:t>4</w:t>
      </w:r>
      <w:r w:rsidR="00BE2784" w:rsidRPr="00530271">
        <w:rPr>
          <w:sz w:val="28"/>
          <w:szCs w:val="28"/>
        </w:rPr>
        <w:t>. Контроль за исполнением постановления оставляю за собой.</w:t>
      </w:r>
    </w:p>
    <w:p w:rsidR="005A5AC4" w:rsidRPr="00530271" w:rsidRDefault="005A5AC4" w:rsidP="00B5094B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4805A3" w:rsidRPr="00530271" w:rsidRDefault="004805A3" w:rsidP="00493C92">
      <w:pPr>
        <w:rPr>
          <w:b/>
        </w:rPr>
      </w:pPr>
    </w:p>
    <w:p w:rsidR="004805A3" w:rsidRPr="00530271" w:rsidRDefault="004805A3" w:rsidP="00493C92">
      <w:pPr>
        <w:rPr>
          <w:b/>
        </w:rPr>
      </w:pPr>
    </w:p>
    <w:p w:rsidR="004805A3" w:rsidRPr="00530271" w:rsidRDefault="004805A3">
      <w:pPr>
        <w:rPr>
          <w:b/>
          <w:sz w:val="28"/>
        </w:rPr>
      </w:pPr>
      <w:r w:rsidRPr="00530271">
        <w:rPr>
          <w:b/>
          <w:sz w:val="28"/>
        </w:rPr>
        <w:t>Глава администрации</w:t>
      </w:r>
    </w:p>
    <w:p w:rsidR="004805A3" w:rsidRPr="00530271" w:rsidRDefault="003166BF">
      <w:pPr>
        <w:rPr>
          <w:b/>
          <w:sz w:val="28"/>
        </w:rPr>
      </w:pPr>
      <w:r w:rsidRPr="00530271">
        <w:rPr>
          <w:b/>
          <w:sz w:val="28"/>
        </w:rPr>
        <w:t>Яблоновского</w:t>
      </w:r>
      <w:r w:rsidR="004805A3" w:rsidRPr="00530271">
        <w:rPr>
          <w:b/>
          <w:sz w:val="28"/>
        </w:rPr>
        <w:t xml:space="preserve"> сельского поселения</w:t>
      </w:r>
      <w:r w:rsidR="004805A3" w:rsidRPr="00530271">
        <w:rPr>
          <w:b/>
          <w:sz w:val="28"/>
        </w:rPr>
        <w:tab/>
      </w:r>
      <w:r w:rsidR="004805A3" w:rsidRPr="00530271">
        <w:rPr>
          <w:b/>
          <w:sz w:val="28"/>
        </w:rPr>
        <w:tab/>
      </w:r>
      <w:r w:rsidR="004805A3" w:rsidRPr="00530271">
        <w:rPr>
          <w:b/>
          <w:sz w:val="28"/>
        </w:rPr>
        <w:tab/>
      </w:r>
      <w:r w:rsidR="004805A3" w:rsidRPr="00530271">
        <w:rPr>
          <w:b/>
          <w:sz w:val="28"/>
        </w:rPr>
        <w:tab/>
      </w:r>
      <w:r w:rsidR="00E152BA" w:rsidRPr="00530271">
        <w:rPr>
          <w:b/>
          <w:sz w:val="28"/>
        </w:rPr>
        <w:t xml:space="preserve"> </w:t>
      </w:r>
      <w:r w:rsidR="00654C24">
        <w:rPr>
          <w:b/>
          <w:sz w:val="28"/>
        </w:rPr>
        <w:t>И.Н. Фоменко</w:t>
      </w:r>
    </w:p>
    <w:p w:rsidR="004202E5" w:rsidRPr="00530271" w:rsidRDefault="004202E5">
      <w:pPr>
        <w:rPr>
          <w:b/>
          <w:sz w:val="28"/>
        </w:rPr>
      </w:pPr>
    </w:p>
    <w:p w:rsidR="004202E5" w:rsidRPr="00530271" w:rsidRDefault="004202E5">
      <w:pPr>
        <w:rPr>
          <w:b/>
          <w:sz w:val="28"/>
        </w:rPr>
      </w:pPr>
    </w:p>
    <w:p w:rsidR="00444DED" w:rsidRPr="00530271" w:rsidRDefault="00444DED">
      <w:pPr>
        <w:rPr>
          <w:b/>
          <w:sz w:val="28"/>
        </w:rPr>
      </w:pPr>
    </w:p>
    <w:p w:rsidR="00444DED" w:rsidRPr="00530271" w:rsidRDefault="00444DED">
      <w:pPr>
        <w:rPr>
          <w:b/>
          <w:sz w:val="28"/>
        </w:rPr>
      </w:pPr>
    </w:p>
    <w:p w:rsidR="00444DED" w:rsidRPr="00530271" w:rsidRDefault="00444DED">
      <w:pPr>
        <w:rPr>
          <w:b/>
          <w:sz w:val="28"/>
        </w:rPr>
      </w:pPr>
    </w:p>
    <w:p w:rsidR="001C7C0E" w:rsidRPr="00530271" w:rsidRDefault="001C7C0E">
      <w:pPr>
        <w:rPr>
          <w:b/>
          <w:sz w:val="28"/>
        </w:rPr>
      </w:pPr>
    </w:p>
    <w:p w:rsidR="001C7C0E" w:rsidRPr="00530271" w:rsidRDefault="001C7C0E">
      <w:pPr>
        <w:rPr>
          <w:b/>
          <w:sz w:val="28"/>
        </w:rPr>
      </w:pPr>
    </w:p>
    <w:p w:rsidR="001C7C0E" w:rsidRPr="00530271" w:rsidRDefault="001C7C0E">
      <w:pPr>
        <w:rPr>
          <w:b/>
          <w:sz w:val="28"/>
        </w:rPr>
      </w:pPr>
    </w:p>
    <w:p w:rsidR="00E93916" w:rsidRPr="00530271" w:rsidRDefault="00E93916">
      <w:pPr>
        <w:rPr>
          <w:b/>
          <w:sz w:val="28"/>
        </w:rPr>
      </w:pPr>
    </w:p>
    <w:p w:rsidR="00A65542" w:rsidRPr="00530271" w:rsidRDefault="00A65542" w:rsidP="00A65542">
      <w:pPr>
        <w:ind w:left="6372"/>
        <w:jc w:val="center"/>
        <w:rPr>
          <w:b/>
          <w:sz w:val="28"/>
          <w:szCs w:val="28"/>
        </w:rPr>
      </w:pPr>
      <w:r w:rsidRPr="00530271">
        <w:rPr>
          <w:b/>
          <w:sz w:val="28"/>
          <w:szCs w:val="28"/>
        </w:rPr>
        <w:lastRenderedPageBreak/>
        <w:t>Приложение №1</w:t>
      </w:r>
    </w:p>
    <w:p w:rsidR="00A65542" w:rsidRPr="00530271" w:rsidRDefault="00A65542" w:rsidP="00A65542">
      <w:pPr>
        <w:jc w:val="right"/>
        <w:rPr>
          <w:b/>
          <w:sz w:val="28"/>
          <w:szCs w:val="28"/>
        </w:rPr>
      </w:pPr>
      <w:r w:rsidRPr="00530271">
        <w:rPr>
          <w:b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A65542" w:rsidRPr="00530271" w:rsidRDefault="00A65542" w:rsidP="00A65542">
      <w:pPr>
        <w:jc w:val="right"/>
        <w:rPr>
          <w:b/>
          <w:sz w:val="28"/>
          <w:szCs w:val="28"/>
        </w:rPr>
      </w:pPr>
      <w:r w:rsidRPr="00530271">
        <w:rPr>
          <w:b/>
          <w:sz w:val="28"/>
          <w:szCs w:val="28"/>
        </w:rPr>
        <w:tab/>
      </w:r>
      <w:r w:rsidRPr="00530271">
        <w:rPr>
          <w:b/>
          <w:sz w:val="28"/>
          <w:szCs w:val="28"/>
        </w:rPr>
        <w:tab/>
      </w:r>
      <w:r w:rsidRPr="00530271">
        <w:rPr>
          <w:b/>
          <w:sz w:val="28"/>
          <w:szCs w:val="28"/>
        </w:rPr>
        <w:tab/>
      </w:r>
      <w:r w:rsidRPr="00530271">
        <w:rPr>
          <w:b/>
          <w:sz w:val="28"/>
          <w:szCs w:val="28"/>
        </w:rPr>
        <w:tab/>
      </w:r>
      <w:r w:rsidRPr="00530271">
        <w:rPr>
          <w:b/>
          <w:sz w:val="28"/>
          <w:szCs w:val="28"/>
        </w:rPr>
        <w:tab/>
      </w:r>
      <w:r w:rsidRPr="00530271">
        <w:rPr>
          <w:b/>
          <w:sz w:val="28"/>
          <w:szCs w:val="28"/>
        </w:rPr>
        <w:tab/>
        <w:t>Яблоновского сельского поселения</w:t>
      </w:r>
    </w:p>
    <w:p w:rsidR="00A65542" w:rsidRPr="005D7D68" w:rsidRDefault="002055BC" w:rsidP="00A6554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F75E8A" w:rsidRPr="005D7D68">
        <w:rPr>
          <w:b/>
          <w:sz w:val="28"/>
          <w:szCs w:val="28"/>
        </w:rPr>
        <w:t xml:space="preserve"> </w:t>
      </w:r>
      <w:r w:rsidR="000C759D" w:rsidRPr="005D7D68">
        <w:rPr>
          <w:b/>
          <w:sz w:val="28"/>
          <w:szCs w:val="28"/>
        </w:rPr>
        <w:t>ноября 202</w:t>
      </w:r>
      <w:r w:rsidR="00150FC6">
        <w:rPr>
          <w:b/>
          <w:sz w:val="28"/>
          <w:szCs w:val="28"/>
        </w:rPr>
        <w:t>3</w:t>
      </w:r>
      <w:r w:rsidR="004673E8" w:rsidRPr="005D7D68">
        <w:rPr>
          <w:b/>
          <w:sz w:val="28"/>
          <w:szCs w:val="28"/>
        </w:rPr>
        <w:t xml:space="preserve"> года № </w:t>
      </w:r>
      <w:bookmarkStart w:id="0" w:name="_GoBack"/>
      <w:bookmarkEnd w:id="0"/>
      <w:r w:rsidR="00150FC6">
        <w:rPr>
          <w:b/>
          <w:sz w:val="28"/>
          <w:szCs w:val="28"/>
        </w:rPr>
        <w:t>36</w:t>
      </w:r>
    </w:p>
    <w:p w:rsidR="00C22C37" w:rsidRPr="005D7D68" w:rsidRDefault="00C22C37" w:rsidP="00C22C37">
      <w:pPr>
        <w:jc w:val="right"/>
        <w:rPr>
          <w:b/>
          <w:sz w:val="28"/>
          <w:szCs w:val="28"/>
        </w:rPr>
      </w:pPr>
    </w:p>
    <w:p w:rsidR="004D3A08" w:rsidRPr="00DA166F" w:rsidRDefault="004D3A08" w:rsidP="004D3A08">
      <w:pPr>
        <w:jc w:val="center"/>
        <w:rPr>
          <w:b/>
          <w:sz w:val="28"/>
          <w:szCs w:val="28"/>
        </w:rPr>
      </w:pPr>
      <w:r w:rsidRPr="00DA166F">
        <w:rPr>
          <w:b/>
          <w:sz w:val="28"/>
          <w:szCs w:val="28"/>
        </w:rPr>
        <w:t>Основные показатели</w:t>
      </w:r>
    </w:p>
    <w:p w:rsidR="004D3A08" w:rsidRPr="00DA166F" w:rsidRDefault="004D3A08" w:rsidP="00530271">
      <w:pPr>
        <w:jc w:val="center"/>
        <w:rPr>
          <w:b/>
          <w:sz w:val="28"/>
          <w:szCs w:val="28"/>
        </w:rPr>
      </w:pPr>
      <w:r w:rsidRPr="00DA166F">
        <w:rPr>
          <w:b/>
          <w:sz w:val="28"/>
          <w:szCs w:val="28"/>
        </w:rPr>
        <w:t>социально-экономического развития</w:t>
      </w:r>
      <w:r w:rsidR="00530271" w:rsidRPr="00DA166F">
        <w:rPr>
          <w:b/>
          <w:sz w:val="28"/>
          <w:szCs w:val="28"/>
        </w:rPr>
        <w:t xml:space="preserve"> </w:t>
      </w:r>
      <w:r w:rsidRPr="00DA166F">
        <w:rPr>
          <w:b/>
          <w:sz w:val="28"/>
          <w:szCs w:val="28"/>
        </w:rPr>
        <w:t>Яблоновского сельского поселения</w:t>
      </w:r>
    </w:p>
    <w:p w:rsidR="004D3A08" w:rsidRPr="00DA166F" w:rsidRDefault="004D3A08" w:rsidP="004D3A08">
      <w:pPr>
        <w:jc w:val="center"/>
        <w:rPr>
          <w:b/>
          <w:sz w:val="28"/>
          <w:szCs w:val="28"/>
        </w:rPr>
      </w:pPr>
      <w:r w:rsidRPr="00DA166F">
        <w:rPr>
          <w:b/>
          <w:sz w:val="28"/>
          <w:szCs w:val="28"/>
        </w:rPr>
        <w:t>муниципального района «Корочанский район»</w:t>
      </w:r>
    </w:p>
    <w:p w:rsidR="004D3A08" w:rsidRPr="00DA166F" w:rsidRDefault="004D3A08" w:rsidP="004D3A08">
      <w:pPr>
        <w:ind w:firstLine="708"/>
        <w:jc w:val="center"/>
        <w:rPr>
          <w:b/>
          <w:sz w:val="28"/>
          <w:szCs w:val="28"/>
        </w:rPr>
      </w:pPr>
      <w:r w:rsidRPr="00DA166F">
        <w:rPr>
          <w:b/>
          <w:sz w:val="28"/>
          <w:szCs w:val="28"/>
        </w:rPr>
        <w:t>на</w:t>
      </w:r>
      <w:r w:rsidR="00150FC6">
        <w:rPr>
          <w:b/>
          <w:sz w:val="28"/>
          <w:szCs w:val="28"/>
        </w:rPr>
        <w:t xml:space="preserve"> 2024 год и плановый период 2025</w:t>
      </w:r>
      <w:r w:rsidR="000C759D">
        <w:rPr>
          <w:b/>
          <w:sz w:val="28"/>
          <w:szCs w:val="28"/>
        </w:rPr>
        <w:t xml:space="preserve"> и 202</w:t>
      </w:r>
      <w:r w:rsidR="00150FC6">
        <w:rPr>
          <w:b/>
          <w:sz w:val="28"/>
          <w:szCs w:val="28"/>
        </w:rPr>
        <w:t>6</w:t>
      </w:r>
      <w:r w:rsidRPr="00DA166F">
        <w:rPr>
          <w:b/>
          <w:sz w:val="28"/>
          <w:szCs w:val="28"/>
        </w:rPr>
        <w:t xml:space="preserve"> годов</w:t>
      </w:r>
    </w:p>
    <w:p w:rsidR="0007163B" w:rsidRPr="00530271" w:rsidRDefault="0007163B" w:rsidP="004D3A08">
      <w:pPr>
        <w:ind w:firstLine="708"/>
        <w:jc w:val="center"/>
        <w:rPr>
          <w:b/>
          <w:sz w:val="28"/>
          <w:szCs w:val="28"/>
        </w:rPr>
      </w:pPr>
    </w:p>
    <w:tbl>
      <w:tblPr>
        <w:tblW w:w="316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4"/>
        <w:gridCol w:w="1412"/>
        <w:gridCol w:w="23"/>
        <w:gridCol w:w="1107"/>
        <w:gridCol w:w="27"/>
        <w:gridCol w:w="1134"/>
        <w:gridCol w:w="73"/>
        <w:gridCol w:w="887"/>
        <w:gridCol w:w="32"/>
        <w:gridCol w:w="956"/>
        <w:gridCol w:w="988"/>
        <w:gridCol w:w="9871"/>
        <w:gridCol w:w="9871"/>
        <w:gridCol w:w="2055"/>
      </w:tblGrid>
      <w:tr w:rsidR="005311DE" w:rsidTr="003372C9">
        <w:trPr>
          <w:gridAfter w:val="3"/>
          <w:wAfter w:w="21797" w:type="dxa"/>
          <w:tblHeader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DE" w:rsidRDefault="005311DE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5311DE" w:rsidRDefault="005311DE">
            <w:pPr>
              <w:jc w:val="center"/>
              <w:rPr>
                <w:b/>
              </w:rPr>
            </w:pPr>
            <w:r>
              <w:rPr>
                <w:b/>
              </w:rPr>
              <w:t>показателей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DE" w:rsidRDefault="005311DE">
            <w:pPr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DE" w:rsidRDefault="00150FC6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5311DE">
              <w:rPr>
                <w:b/>
              </w:rPr>
              <w:t xml:space="preserve"> год отчет</w:t>
            </w:r>
          </w:p>
        </w:tc>
        <w:tc>
          <w:tcPr>
            <w:tcW w:w="12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DE" w:rsidRDefault="00150FC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5311DE">
              <w:rPr>
                <w:b/>
              </w:rPr>
              <w:t xml:space="preserve"> год</w:t>
            </w:r>
          </w:p>
          <w:p w:rsidR="005311DE" w:rsidRDefault="005311DE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DE" w:rsidRDefault="005311DE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</w:tr>
      <w:tr w:rsidR="005311DE" w:rsidTr="003372C9">
        <w:trPr>
          <w:gridAfter w:val="3"/>
          <w:wAfter w:w="21797" w:type="dxa"/>
          <w:tblHeader/>
        </w:trPr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DE" w:rsidRDefault="005311DE">
            <w:pPr>
              <w:rPr>
                <w:b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DE" w:rsidRDefault="005311DE">
            <w:pPr>
              <w:rPr>
                <w:b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DE" w:rsidRDefault="005311DE">
            <w:pPr>
              <w:rPr>
                <w:b/>
              </w:rPr>
            </w:pPr>
          </w:p>
        </w:tc>
        <w:tc>
          <w:tcPr>
            <w:tcW w:w="12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DE" w:rsidRDefault="005311DE">
            <w:pPr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DE" w:rsidRDefault="00150FC6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5311DE">
              <w:rPr>
                <w:b/>
              </w:rPr>
              <w:t xml:space="preserve"> год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DE" w:rsidRDefault="00150FC6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5311DE">
              <w:rPr>
                <w:b/>
              </w:rP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DE" w:rsidRDefault="0007163B" w:rsidP="008E2B2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50FC6">
              <w:rPr>
                <w:b/>
              </w:rPr>
              <w:t>6</w:t>
            </w:r>
            <w:r w:rsidR="005311DE">
              <w:rPr>
                <w:b/>
              </w:rPr>
              <w:t xml:space="preserve"> год</w:t>
            </w:r>
          </w:p>
        </w:tc>
      </w:tr>
      <w:tr w:rsidR="005311DE" w:rsidTr="003372C9">
        <w:trPr>
          <w:gridAfter w:val="3"/>
          <w:wAfter w:w="21797" w:type="dxa"/>
        </w:trPr>
        <w:tc>
          <w:tcPr>
            <w:tcW w:w="9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DE" w:rsidRDefault="005311DE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</w:p>
        </w:tc>
      </w:tr>
      <w:tr w:rsidR="005311DE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DE" w:rsidRPr="0027327E" w:rsidRDefault="005311DE">
            <w:pPr>
              <w:jc w:val="both"/>
              <w:rPr>
                <w:b/>
              </w:rPr>
            </w:pPr>
            <w:r w:rsidRPr="0027327E">
              <w:rPr>
                <w:b/>
              </w:rPr>
              <w:t xml:space="preserve">1.Численность населения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E" w:rsidRPr="0027327E" w:rsidRDefault="005311DE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E" w:rsidRPr="0027327E" w:rsidRDefault="005311DE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E" w:rsidRPr="0027327E" w:rsidRDefault="005311DE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E" w:rsidRPr="0027327E" w:rsidRDefault="005311DE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E" w:rsidRPr="0027327E" w:rsidRDefault="005311DE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E" w:rsidRPr="0027327E" w:rsidRDefault="005311DE">
            <w:pPr>
              <w:jc w:val="center"/>
              <w:rPr>
                <w:b/>
              </w:rPr>
            </w:pP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keepNext/>
              <w:spacing w:before="240" w:after="60"/>
              <w:outlineLvl w:val="0"/>
              <w:rPr>
                <w:b/>
                <w:bCs/>
                <w:kern w:val="32"/>
              </w:rPr>
            </w:pPr>
            <w:r w:rsidRPr="0027327E">
              <w:rPr>
                <w:b/>
                <w:bCs/>
                <w:kern w:val="32"/>
              </w:rPr>
              <w:t>Численность населения – 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человек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150FC6">
            <w:pPr>
              <w:jc w:val="center"/>
              <w:rPr>
                <w:b/>
              </w:rPr>
            </w:pPr>
            <w:r w:rsidRPr="0027327E">
              <w:rPr>
                <w:b/>
              </w:rPr>
              <w:t>2056</w:t>
            </w:r>
          </w:p>
          <w:p w:rsidR="00E87F7B" w:rsidRPr="0027327E" w:rsidRDefault="00E87F7B" w:rsidP="00150FC6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D51A45">
            <w:pPr>
              <w:jc w:val="center"/>
              <w:rPr>
                <w:b/>
              </w:rPr>
            </w:pPr>
            <w:r w:rsidRPr="0027327E">
              <w:rPr>
                <w:b/>
              </w:rPr>
              <w:t>2056</w:t>
            </w:r>
          </w:p>
          <w:p w:rsidR="00E87F7B" w:rsidRPr="0027327E" w:rsidRDefault="00E87F7B" w:rsidP="00D51A45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9E4843">
            <w:pPr>
              <w:jc w:val="center"/>
              <w:rPr>
                <w:b/>
              </w:rPr>
            </w:pPr>
            <w:r w:rsidRPr="0027327E">
              <w:rPr>
                <w:b/>
              </w:rPr>
              <w:t>2016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1977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DB5F54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1963</w:t>
            </w: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rPr>
                <w:b/>
              </w:rPr>
            </w:pPr>
            <w:r w:rsidRPr="0027327E">
              <w:rPr>
                <w:b/>
              </w:rPr>
              <w:t>Из общей численности населения муниципального поселения: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7B" w:rsidRPr="0027327E" w:rsidRDefault="00E87F7B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150FC6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D51A45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9E4843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DB5F54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t>Дети: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человек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150FC6">
            <w:pPr>
              <w:jc w:val="center"/>
              <w:rPr>
                <w:b/>
              </w:rPr>
            </w:pPr>
            <w:r w:rsidRPr="0027327E">
              <w:rPr>
                <w:b/>
              </w:rPr>
              <w:t>399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D51A45">
            <w:pPr>
              <w:jc w:val="center"/>
              <w:rPr>
                <w:b/>
              </w:rPr>
            </w:pPr>
            <w:r w:rsidRPr="0027327E">
              <w:rPr>
                <w:b/>
              </w:rPr>
              <w:t>399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9E4843">
            <w:pPr>
              <w:jc w:val="center"/>
              <w:rPr>
                <w:b/>
              </w:rPr>
            </w:pPr>
            <w:r w:rsidRPr="0027327E">
              <w:rPr>
                <w:b/>
              </w:rPr>
              <w:t>405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jc w:val="center"/>
              <w:rPr>
                <w:b/>
              </w:rPr>
            </w:pPr>
            <w:r w:rsidRPr="0027327E">
              <w:rPr>
                <w:b/>
              </w:rPr>
              <w:t>406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jc w:val="center"/>
              <w:rPr>
                <w:b/>
              </w:rPr>
            </w:pPr>
            <w:r w:rsidRPr="0027327E">
              <w:rPr>
                <w:b/>
              </w:rPr>
              <w:t>407</w:t>
            </w: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t>дошкольного возраста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человек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150FC6">
            <w:pPr>
              <w:jc w:val="center"/>
            </w:pPr>
            <w:r w:rsidRPr="0027327E">
              <w:t>138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D51A45">
            <w:pPr>
              <w:jc w:val="center"/>
            </w:pPr>
            <w:r w:rsidRPr="0027327E">
              <w:t>138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9E4843">
            <w:pPr>
              <w:jc w:val="center"/>
            </w:pPr>
            <w:r w:rsidRPr="0027327E">
              <w:t>158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3C5DE1">
            <w:pPr>
              <w:jc w:val="center"/>
            </w:pPr>
            <w:r w:rsidRPr="0027327E">
              <w:t>159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3C5DE1">
            <w:pPr>
              <w:jc w:val="center"/>
            </w:pPr>
            <w:r w:rsidRPr="0027327E">
              <w:t>160</w:t>
            </w: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t>школьного возраста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человек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150FC6">
            <w:pPr>
              <w:jc w:val="center"/>
            </w:pPr>
            <w:r w:rsidRPr="0027327E">
              <w:t>261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D51A45">
            <w:pPr>
              <w:jc w:val="center"/>
            </w:pPr>
            <w:r w:rsidRPr="0027327E">
              <w:t>261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A64ADE">
            <w:pPr>
              <w:jc w:val="center"/>
            </w:pPr>
            <w:r w:rsidRPr="0027327E">
              <w:t>247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3C5DE1">
            <w:pPr>
              <w:jc w:val="center"/>
            </w:pPr>
            <w:r w:rsidRPr="0027327E">
              <w:t>247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3C5DE1">
            <w:pPr>
              <w:jc w:val="center"/>
            </w:pPr>
            <w:r w:rsidRPr="0027327E">
              <w:t>247</w:t>
            </w: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t xml:space="preserve">  Неработающее население в трудоспособном возрасте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человек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150FC6">
            <w:pPr>
              <w:jc w:val="center"/>
              <w:rPr>
                <w:b/>
              </w:rPr>
            </w:pPr>
            <w:r w:rsidRPr="0027327E">
              <w:rPr>
                <w:b/>
              </w:rPr>
              <w:t>172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D51A45">
            <w:pPr>
              <w:jc w:val="center"/>
              <w:rPr>
                <w:b/>
              </w:rPr>
            </w:pPr>
            <w:r w:rsidRPr="0027327E">
              <w:rPr>
                <w:b/>
              </w:rPr>
              <w:t>172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3C5DE1">
            <w:pPr>
              <w:jc w:val="center"/>
              <w:rPr>
                <w:b/>
              </w:rPr>
            </w:pPr>
            <w:r w:rsidRPr="0027327E">
              <w:rPr>
                <w:b/>
              </w:rPr>
              <w:t>160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3C5DE1">
            <w:pPr>
              <w:jc w:val="center"/>
              <w:rPr>
                <w:b/>
              </w:rPr>
            </w:pPr>
            <w:r w:rsidRPr="0027327E">
              <w:rPr>
                <w:b/>
              </w:rPr>
              <w:t>160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3C5DE1">
            <w:pPr>
              <w:jc w:val="center"/>
              <w:rPr>
                <w:b/>
              </w:rPr>
            </w:pPr>
            <w:r w:rsidRPr="0027327E">
              <w:rPr>
                <w:b/>
              </w:rPr>
              <w:t>160</w:t>
            </w: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t>в т.ч. студенты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человек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150FC6">
            <w:pPr>
              <w:jc w:val="center"/>
            </w:pPr>
            <w:r w:rsidRPr="0027327E">
              <w:t>56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D51A45">
            <w:pPr>
              <w:jc w:val="center"/>
            </w:pPr>
            <w:r w:rsidRPr="0027327E">
              <w:t>56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3C5DE1">
            <w:pPr>
              <w:jc w:val="center"/>
            </w:pPr>
            <w:r w:rsidRPr="0027327E">
              <w:t>58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3C5DE1">
            <w:pPr>
              <w:jc w:val="center"/>
            </w:pPr>
            <w:r w:rsidRPr="0027327E">
              <w:t>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3C5DE1">
            <w:pPr>
              <w:jc w:val="center"/>
            </w:pPr>
            <w:r w:rsidRPr="0027327E">
              <w:t>58</w:t>
            </w: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keepNext/>
              <w:spacing w:before="240" w:after="60"/>
              <w:outlineLvl w:val="0"/>
              <w:rPr>
                <w:bCs/>
                <w:kern w:val="32"/>
              </w:rPr>
            </w:pPr>
            <w:r w:rsidRPr="0027327E">
              <w:rPr>
                <w:bCs/>
                <w:kern w:val="32"/>
              </w:rPr>
              <w:t>Пенсионеры и инвалиды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человек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150FC6">
            <w:pPr>
              <w:jc w:val="center"/>
              <w:rPr>
                <w:b/>
              </w:rPr>
            </w:pPr>
            <w:r w:rsidRPr="0027327E">
              <w:rPr>
                <w:b/>
              </w:rPr>
              <w:t>584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D51A45">
            <w:pPr>
              <w:jc w:val="center"/>
              <w:rPr>
                <w:b/>
              </w:rPr>
            </w:pPr>
            <w:r w:rsidRPr="0027327E">
              <w:rPr>
                <w:b/>
              </w:rPr>
              <w:t>584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9E4843">
            <w:pPr>
              <w:jc w:val="center"/>
              <w:rPr>
                <w:b/>
              </w:rPr>
            </w:pPr>
            <w:r w:rsidRPr="0027327E">
              <w:rPr>
                <w:b/>
              </w:rPr>
              <w:t>551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jc w:val="center"/>
              <w:rPr>
                <w:b/>
              </w:rPr>
            </w:pPr>
            <w:r w:rsidRPr="0027327E">
              <w:rPr>
                <w:b/>
              </w:rPr>
              <w:t>511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jc w:val="center"/>
              <w:rPr>
                <w:b/>
              </w:rPr>
            </w:pPr>
            <w:r w:rsidRPr="0027327E">
              <w:rPr>
                <w:b/>
              </w:rPr>
              <w:t>496</w:t>
            </w: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t>Работающее население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человек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150FC6">
            <w:pPr>
              <w:jc w:val="center"/>
              <w:rPr>
                <w:b/>
              </w:rPr>
            </w:pPr>
            <w:r w:rsidRPr="0027327E">
              <w:rPr>
                <w:b/>
              </w:rPr>
              <w:t>901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D51A45">
            <w:pPr>
              <w:jc w:val="center"/>
              <w:rPr>
                <w:b/>
              </w:rPr>
            </w:pPr>
            <w:r w:rsidRPr="0027327E">
              <w:rPr>
                <w:b/>
              </w:rPr>
              <w:t>901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9E4843">
            <w:pPr>
              <w:jc w:val="center"/>
              <w:rPr>
                <w:b/>
              </w:rPr>
            </w:pPr>
            <w:r w:rsidRPr="0027327E">
              <w:rPr>
                <w:b/>
              </w:rPr>
              <w:t>900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jc w:val="center"/>
              <w:rPr>
                <w:b/>
              </w:rPr>
            </w:pPr>
            <w:r w:rsidRPr="0027327E">
              <w:rPr>
                <w:b/>
              </w:rPr>
              <w:t>900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BB77D9">
            <w:pPr>
              <w:jc w:val="center"/>
              <w:rPr>
                <w:b/>
              </w:rPr>
            </w:pPr>
            <w:r w:rsidRPr="0027327E">
              <w:rPr>
                <w:b/>
              </w:rPr>
              <w:t>900</w:t>
            </w: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t>Прибыло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человек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150FC6">
            <w:pPr>
              <w:jc w:val="center"/>
            </w:pPr>
            <w:r w:rsidRPr="0027327E">
              <w:t>47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D51A45">
            <w:pPr>
              <w:jc w:val="center"/>
            </w:pPr>
            <w:r w:rsidRPr="0027327E">
              <w:t>47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9E4843">
            <w:pPr>
              <w:jc w:val="center"/>
            </w:pPr>
            <w:r w:rsidRPr="0027327E">
              <w:t>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jc w:val="center"/>
            </w:pPr>
            <w:r w:rsidRPr="0027327E"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jc w:val="center"/>
            </w:pPr>
            <w:r w:rsidRPr="0027327E">
              <w:t>2</w:t>
            </w: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t>Убыло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человек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150FC6">
            <w:pPr>
              <w:jc w:val="center"/>
            </w:pPr>
            <w:r w:rsidRPr="0027327E">
              <w:t>94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D51A45">
            <w:pPr>
              <w:jc w:val="center"/>
            </w:pPr>
            <w:r w:rsidRPr="0027327E">
              <w:t>94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9E4843">
            <w:pPr>
              <w:jc w:val="center"/>
            </w:pPr>
            <w:r w:rsidRPr="0027327E">
              <w:t>60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jc w:val="center"/>
            </w:pPr>
            <w:r w:rsidRPr="0027327E">
              <w:t>49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jc w:val="center"/>
            </w:pPr>
            <w:r w:rsidRPr="0027327E">
              <w:t>16</w:t>
            </w: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t>Миграционный прирост (убыль) населения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человек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150FC6">
            <w:pPr>
              <w:jc w:val="center"/>
            </w:pPr>
            <w:r w:rsidRPr="0027327E">
              <w:t>-47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D51A45">
            <w:pPr>
              <w:jc w:val="center"/>
            </w:pPr>
            <w:r w:rsidRPr="0027327E">
              <w:t>-47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9E4843">
            <w:pPr>
              <w:jc w:val="center"/>
              <w:rPr>
                <w:color w:val="000000" w:themeColor="text1"/>
              </w:rPr>
            </w:pPr>
            <w:r w:rsidRPr="0027327E">
              <w:rPr>
                <w:color w:val="000000" w:themeColor="text1"/>
              </w:rPr>
              <w:t>-40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jc w:val="center"/>
              <w:rPr>
                <w:color w:val="000000" w:themeColor="text1"/>
              </w:rPr>
            </w:pPr>
            <w:r w:rsidRPr="0027327E">
              <w:rPr>
                <w:color w:val="000000" w:themeColor="text1"/>
              </w:rPr>
              <w:t>-39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jc w:val="center"/>
              <w:rPr>
                <w:color w:val="000000" w:themeColor="text1"/>
              </w:rPr>
            </w:pPr>
            <w:r w:rsidRPr="0027327E">
              <w:rPr>
                <w:color w:val="000000" w:themeColor="text1"/>
              </w:rPr>
              <w:t>-14</w:t>
            </w: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rPr>
                <w:b/>
              </w:rPr>
            </w:pPr>
            <w:r w:rsidRPr="0027327E">
              <w:rPr>
                <w:b/>
              </w:rPr>
              <w:t>2.Общая площадь земель поселения: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тыс га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</w:rPr>
              <w:t>9.972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AD1E5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</w:rPr>
              <w:t>9.972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</w:rPr>
              <w:t>9.972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</w:rPr>
              <w:t>9.972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</w:rPr>
              <w:t>9.972</w:t>
            </w: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в том числе по категориям: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7B" w:rsidRPr="0027327E" w:rsidRDefault="00E87F7B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0C759D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AD1E52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both"/>
            </w:pPr>
            <w:r w:rsidRPr="0027327E">
              <w:t>Земли населенных пунктов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тыс га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t>1.465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AD1E5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t>1.465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t>1.465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t>1.465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t>1.465</w:t>
            </w: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rPr>
                <w:b/>
              </w:rPr>
            </w:pPr>
            <w:r w:rsidRPr="0027327E">
              <w:t>Земли сельскохозяйственного назначения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тыс га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t>6.119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AD1E5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t>6.119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t>6.119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t>6.119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t>6.119</w:t>
            </w: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</w:t>
            </w:r>
            <w:r w:rsidRPr="0027327E">
              <w:lastRenderedPageBreak/>
              <w:t>безопасности и земли иного специального назначения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lastRenderedPageBreak/>
              <w:t>тыс га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t>0.0326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AD1E5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t>0.0326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t>0.0326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t>0.0326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t>0.0326</w:t>
            </w: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lastRenderedPageBreak/>
              <w:t>Земли особо охраняемых территорий и объектов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7B" w:rsidRPr="0027327E" w:rsidRDefault="00E87F7B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0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AD1E52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0</w:t>
            </w: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both"/>
            </w:pPr>
            <w:r w:rsidRPr="0027327E">
              <w:t>Земли водного фонда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тыс га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0.003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AD1E52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0.003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0.003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0.003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0.003</w:t>
            </w: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both"/>
            </w:pPr>
            <w:r w:rsidRPr="0027327E">
              <w:t>Земли лесного фонда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тыс га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0.435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AD1E52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0.435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0.435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0.435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0.435</w:t>
            </w: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both"/>
            </w:pPr>
            <w:r w:rsidRPr="0027327E">
              <w:t>Земли запаса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тыс га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1.620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AD1E52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1.620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1.620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1.620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1.620</w:t>
            </w: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t>Другие категории (указать конкретно) сенокосы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тыс га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0.298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AD1E52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0.298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0.298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0.298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0.298</w:t>
            </w:r>
          </w:p>
        </w:tc>
      </w:tr>
      <w:tr w:rsidR="00E87F7B" w:rsidRPr="0027327E" w:rsidTr="003372C9">
        <w:tc>
          <w:tcPr>
            <w:tcW w:w="9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871" w:type="dxa"/>
          </w:tcPr>
          <w:p w:rsidR="00E87F7B" w:rsidRPr="0027327E" w:rsidRDefault="00E87F7B">
            <w:pPr>
              <w:rPr>
                <w:rFonts w:ascii="Calibri" w:eastAsia="Calibri" w:hAnsi="Calibri"/>
              </w:rPr>
            </w:pPr>
          </w:p>
        </w:tc>
        <w:tc>
          <w:tcPr>
            <w:tcW w:w="9871" w:type="dxa"/>
          </w:tcPr>
          <w:p w:rsidR="00E87F7B" w:rsidRPr="0027327E" w:rsidRDefault="00E87F7B" w:rsidP="000C759D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E87F7B" w:rsidRPr="0027327E" w:rsidRDefault="00E87F7B" w:rsidP="00AD1E52">
            <w:pPr>
              <w:jc w:val="center"/>
              <w:rPr>
                <w:b/>
              </w:rPr>
            </w:pP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rPr>
                <w:b/>
              </w:rPr>
            </w:pPr>
            <w:r w:rsidRPr="0027327E">
              <w:rPr>
                <w:b/>
              </w:rPr>
              <w:t>1.Промышленность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7B" w:rsidRPr="0027327E" w:rsidRDefault="00E87F7B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0C759D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AD1E5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</w:rPr>
            </w:pP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t>Количество промышленных предприятий</w:t>
            </w:r>
          </w:p>
          <w:p w:rsidR="00E87F7B" w:rsidRPr="0027327E" w:rsidRDefault="00E87F7B">
            <w:r w:rsidRPr="0027327E">
              <w:t>ООО «Мельагро»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единиц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</w:rPr>
              <w:t>1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AD1E5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1</w:t>
            </w: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t>в том числе: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7B" w:rsidRPr="0027327E" w:rsidRDefault="00E87F7B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0C759D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AD1E52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</w:rPr>
            </w:pP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t>промышленных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единиц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jc w:val="center"/>
              <w:rPr>
                <w:b/>
              </w:rPr>
            </w:pPr>
            <w:r w:rsidRPr="0027327E">
              <w:rPr>
                <w:b/>
              </w:rPr>
              <w:t>1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AD1E52">
            <w:pPr>
              <w:jc w:val="center"/>
              <w:rPr>
                <w:b/>
              </w:rPr>
            </w:pPr>
            <w:r w:rsidRPr="0027327E">
              <w:rPr>
                <w:b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jc w:val="center"/>
              <w:rPr>
                <w:b/>
              </w:rPr>
            </w:pPr>
            <w:r w:rsidRPr="0027327E">
              <w:rPr>
                <w:b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jc w:val="center"/>
              <w:rPr>
                <w:b/>
              </w:rPr>
            </w:pPr>
            <w:r w:rsidRPr="0027327E">
              <w:rPr>
                <w:b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jc w:val="center"/>
              <w:rPr>
                <w:b/>
              </w:rPr>
            </w:pPr>
            <w:r w:rsidRPr="0027327E">
              <w:rPr>
                <w:b/>
              </w:rPr>
              <w:t>1</w:t>
            </w: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t>обособленных подразделений предприятий, зарегистрированных за пределами муниципального района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единиц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0C759D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AD1E52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</w:rPr>
            </w:pP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rPr>
                <w:b/>
              </w:rPr>
            </w:pPr>
            <w:r w:rsidRPr="0027327E">
              <w:rPr>
                <w:b/>
              </w:rPr>
              <w:t>1.1.Объем промышленного производства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млн. рублей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</w:rPr>
              <w:t>26,138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AD1E5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</w:rPr>
              <w:t>26,138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</w:rPr>
              <w:t>26,757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</w:rPr>
              <w:t>27,192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</w:rPr>
              <w:t>27,989</w:t>
            </w: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rPr>
                <w:b/>
              </w:rPr>
              <w:t>Выпуск основных видов продукции в натуральном выражении (указать конкретно</w:t>
            </w:r>
            <w:r w:rsidRPr="0027327E"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в соответствующих единицах измерения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0C759D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AD1E52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</w:rPr>
            </w:pP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t>мясо и субпродукты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тыс тонн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0C759D">
            <w:pPr>
              <w:jc w:val="center"/>
              <w:rPr>
                <w:b/>
              </w:rPr>
            </w:pPr>
            <w:r w:rsidRPr="0027327E">
              <w:rPr>
                <w:b/>
              </w:rPr>
              <w:t>0,016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AD1E52">
            <w:pPr>
              <w:jc w:val="center"/>
              <w:rPr>
                <w:b/>
              </w:rPr>
            </w:pPr>
            <w:r w:rsidRPr="0027327E">
              <w:rPr>
                <w:b/>
              </w:rPr>
              <w:t>0,016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</w:rPr>
            </w:pPr>
            <w:r w:rsidRPr="0027327E">
              <w:rPr>
                <w:b/>
              </w:rPr>
              <w:t>0,032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</w:rPr>
            </w:pPr>
            <w:r w:rsidRPr="0027327E">
              <w:rPr>
                <w:b/>
              </w:rPr>
              <w:t>0,64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</w:rPr>
            </w:pPr>
            <w:r w:rsidRPr="0027327E">
              <w:rPr>
                <w:b/>
              </w:rPr>
              <w:t>0,128</w:t>
            </w: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t>мясо и субпродукты пищевые домашней птицы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тыс тонн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0C759D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AD1E52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</w:rPr>
            </w:pP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t>корма животные сухие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тыс тонн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0C759D">
            <w:pPr>
              <w:jc w:val="center"/>
              <w:rPr>
                <w:b/>
              </w:rPr>
            </w:pPr>
            <w:r w:rsidRPr="0027327E">
              <w:rPr>
                <w:b/>
              </w:rPr>
              <w:t>1,531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AD1E52">
            <w:pPr>
              <w:jc w:val="center"/>
              <w:rPr>
                <w:b/>
              </w:rPr>
            </w:pPr>
            <w:r w:rsidRPr="0027327E">
              <w:rPr>
                <w:b/>
              </w:rPr>
              <w:t>1,531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jc w:val="center"/>
              <w:rPr>
                <w:b/>
              </w:rPr>
            </w:pPr>
            <w:r w:rsidRPr="0027327E">
              <w:rPr>
                <w:b/>
              </w:rPr>
              <w:t>1,617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jc w:val="center"/>
              <w:rPr>
                <w:b/>
              </w:rPr>
            </w:pPr>
            <w:r w:rsidRPr="0027327E">
              <w:rPr>
                <w:b/>
              </w:rPr>
              <w:t>1,710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jc w:val="center"/>
              <w:rPr>
                <w:b/>
              </w:rPr>
            </w:pPr>
            <w:r w:rsidRPr="0027327E">
              <w:rPr>
                <w:b/>
              </w:rPr>
              <w:t>1,839</w:t>
            </w: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t>печенье, пряники, вафли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тыс тонн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0C759D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AD1E52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</w:rPr>
            </w:pP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t>пиво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тыс дкл.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0C759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AD1E5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  <w:color w:val="FF0000"/>
              </w:rPr>
            </w:pP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t>напитки безалкогольные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тыс дкл.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0C759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AD1E5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  <w:color w:val="FF0000"/>
              </w:rPr>
            </w:pP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t>вода минеральная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тыс л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0C759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AD1E5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  <w:color w:val="FF0000"/>
              </w:rPr>
            </w:pP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r w:rsidRPr="0027327E">
              <w:t>мебель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тыс рублей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0C759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AD1E5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  <w:color w:val="FF0000"/>
              </w:rPr>
            </w:pPr>
          </w:p>
        </w:tc>
      </w:tr>
      <w:tr w:rsidR="00E87F7B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7B" w:rsidRPr="0027327E" w:rsidRDefault="00E87F7B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7B" w:rsidRPr="0027327E" w:rsidRDefault="00E87F7B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0C759D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AD1E5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jc w:val="center"/>
              <w:rPr>
                <w:b/>
              </w:rPr>
            </w:pPr>
          </w:p>
        </w:tc>
      </w:tr>
      <w:tr w:rsidR="00E87F7B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spacing w:line="216" w:lineRule="auto"/>
              <w:rPr>
                <w:b/>
              </w:rPr>
            </w:pPr>
            <w:r w:rsidRPr="0027327E">
              <w:rPr>
                <w:b/>
              </w:rPr>
              <w:t xml:space="preserve">2.1.Количество предприятий, занимающихся сельскохозяйственным </w:t>
            </w:r>
            <w:r w:rsidRPr="0027327E">
              <w:rPr>
                <w:b/>
              </w:rPr>
              <w:lastRenderedPageBreak/>
              <w:t>производством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spacing w:line="216" w:lineRule="auto"/>
              <w:jc w:val="center"/>
            </w:pPr>
            <w:r w:rsidRPr="0027327E">
              <w:lastRenderedPageBreak/>
              <w:t>единиц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spacing w:after="200" w:line="21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</w:rPr>
              <w:t>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AD1E52">
            <w:pPr>
              <w:spacing w:after="200" w:line="21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1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1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1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</w:rPr>
              <w:t>2</w:t>
            </w:r>
          </w:p>
        </w:tc>
      </w:tr>
      <w:tr w:rsidR="00E87F7B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spacing w:line="216" w:lineRule="auto"/>
            </w:pPr>
            <w:r w:rsidRPr="0027327E">
              <w:lastRenderedPageBreak/>
              <w:t>в том числе: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7B" w:rsidRPr="0027327E" w:rsidRDefault="00E87F7B">
            <w:pPr>
              <w:spacing w:line="216" w:lineRule="auto"/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0C759D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AD1E5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spacing w:line="216" w:lineRule="auto"/>
              <w:jc w:val="center"/>
              <w:rPr>
                <w:b/>
              </w:rPr>
            </w:pPr>
          </w:p>
        </w:tc>
      </w:tr>
      <w:tr w:rsidR="00E87F7B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 w:rsidP="00E2047D">
            <w:pPr>
              <w:spacing w:line="228" w:lineRule="auto"/>
            </w:pPr>
            <w:r w:rsidRPr="0027327E">
              <w:t xml:space="preserve">сельскохозяйственных предприятий (юридических лиц), зарегистрированных на территории муниципального района (ООО </w:t>
            </w:r>
            <w:r w:rsidRPr="0027327E">
              <w:rPr>
                <w:rFonts w:ascii="Times New Roman CYR" w:hAnsi="Times New Roman CYR" w:cs="Times New Roman CYR"/>
              </w:rPr>
              <w:t>«Мясные фермы - Искра», ООО «Тамбовский бекон»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7B" w:rsidRPr="0027327E" w:rsidRDefault="00E87F7B">
            <w:pPr>
              <w:spacing w:line="228" w:lineRule="auto"/>
              <w:jc w:val="center"/>
            </w:pPr>
          </w:p>
          <w:p w:rsidR="00E87F7B" w:rsidRPr="0027327E" w:rsidRDefault="00E87F7B">
            <w:pPr>
              <w:spacing w:line="228" w:lineRule="auto"/>
              <w:jc w:val="center"/>
            </w:pPr>
            <w:r w:rsidRPr="0027327E">
              <w:t>единиц</w:t>
            </w:r>
          </w:p>
          <w:p w:rsidR="00E87F7B" w:rsidRPr="0027327E" w:rsidRDefault="00E87F7B">
            <w:pPr>
              <w:spacing w:line="228" w:lineRule="auto"/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spacing w:after="200" w:line="216" w:lineRule="auto"/>
              <w:jc w:val="center"/>
              <w:rPr>
                <w:lang w:eastAsia="en-US"/>
              </w:rPr>
            </w:pPr>
            <w:r w:rsidRPr="0027327E">
              <w:t>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AD1E52">
            <w:pPr>
              <w:spacing w:after="200" w:line="216" w:lineRule="auto"/>
              <w:jc w:val="center"/>
              <w:rPr>
                <w:lang w:eastAsia="en-US"/>
              </w:rPr>
            </w:pPr>
            <w:r w:rsidRPr="0027327E"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16" w:lineRule="auto"/>
              <w:jc w:val="center"/>
              <w:rPr>
                <w:lang w:eastAsia="en-US"/>
              </w:rPr>
            </w:pPr>
            <w:r w:rsidRPr="0027327E">
              <w:t>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16" w:lineRule="auto"/>
              <w:jc w:val="center"/>
              <w:rPr>
                <w:lang w:eastAsia="en-US"/>
              </w:rPr>
            </w:pPr>
            <w:r w:rsidRPr="0027327E"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16" w:lineRule="auto"/>
              <w:jc w:val="center"/>
              <w:rPr>
                <w:lang w:eastAsia="en-US"/>
              </w:rPr>
            </w:pPr>
            <w:r w:rsidRPr="0027327E">
              <w:t>2</w:t>
            </w:r>
          </w:p>
        </w:tc>
      </w:tr>
      <w:tr w:rsidR="00E87F7B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keepNext/>
              <w:widowControl w:val="0"/>
              <w:autoSpaceDE w:val="0"/>
              <w:autoSpaceDN w:val="0"/>
              <w:ind w:left="680" w:hanging="680"/>
              <w:outlineLvl w:val="1"/>
              <w:rPr>
                <w:b/>
              </w:rPr>
            </w:pPr>
            <w:r w:rsidRPr="0027327E">
              <w:rPr>
                <w:b/>
              </w:rPr>
              <w:t>Фермерских (крестьянских) хозяйств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единиц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spacing w:after="200" w:line="21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AD1E52">
            <w:pPr>
              <w:spacing w:after="200" w:line="21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1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1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1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2</w:t>
            </w:r>
          </w:p>
        </w:tc>
      </w:tr>
      <w:tr w:rsidR="00E87F7B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keepNext/>
              <w:spacing w:before="240" w:after="60"/>
              <w:outlineLvl w:val="0"/>
              <w:rPr>
                <w:b/>
                <w:kern w:val="32"/>
              </w:rPr>
            </w:pPr>
            <w:r w:rsidRPr="0027327E">
              <w:rPr>
                <w:b/>
                <w:kern w:val="32"/>
              </w:rPr>
              <w:t>Личных подсобных хозяйств населения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7B" w:rsidRPr="0027327E" w:rsidRDefault="00E87F7B">
            <w:pPr>
              <w:jc w:val="center"/>
            </w:pPr>
            <w:r w:rsidRPr="0027327E">
              <w:t>единиц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0C759D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675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 w:rsidP="00AD1E52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675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675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675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7B" w:rsidRPr="0027327E" w:rsidRDefault="00E87F7B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675</w:t>
            </w:r>
          </w:p>
        </w:tc>
      </w:tr>
      <w:tr w:rsidR="00E87F7B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7B" w:rsidRPr="0027327E" w:rsidRDefault="00E87F7B">
            <w:pPr>
              <w:spacing w:line="228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7B" w:rsidRPr="0027327E" w:rsidRDefault="00E87F7B">
            <w:pPr>
              <w:spacing w:line="228" w:lineRule="auto"/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0C759D">
            <w:pPr>
              <w:spacing w:line="228" w:lineRule="auto"/>
              <w:jc w:val="center"/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 w:rsidP="00AD1E52">
            <w:pPr>
              <w:spacing w:line="228" w:lineRule="auto"/>
              <w:jc w:val="center"/>
              <w:rPr>
                <w:color w:val="FF000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spacing w:line="228" w:lineRule="auto"/>
              <w:jc w:val="center"/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spacing w:line="228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B" w:rsidRPr="0027327E" w:rsidRDefault="00E87F7B">
            <w:pPr>
              <w:spacing w:line="228" w:lineRule="auto"/>
              <w:jc w:val="center"/>
            </w:pP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keepNext/>
              <w:spacing w:before="240" w:after="60"/>
              <w:outlineLvl w:val="0"/>
              <w:rPr>
                <w:b/>
                <w:kern w:val="32"/>
              </w:rPr>
            </w:pPr>
            <w:r w:rsidRPr="0027327E">
              <w:rPr>
                <w:b/>
                <w:kern w:val="32"/>
              </w:rPr>
              <w:t>2.2. Выпуск продукции сельского хозяйства в хозяйствах всех категорий в действующих ценах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тыс рублей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51A45">
            <w:pPr>
              <w:jc w:val="center"/>
              <w:rPr>
                <w:b/>
              </w:rPr>
            </w:pPr>
            <w:r w:rsidRPr="0027327E">
              <w:rPr>
                <w:b/>
              </w:rPr>
              <w:t>424120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jc w:val="center"/>
              <w:rPr>
                <w:b/>
              </w:rPr>
            </w:pPr>
            <w:r w:rsidRPr="0027327E">
              <w:rPr>
                <w:b/>
              </w:rPr>
              <w:t>424120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898630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B3715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915250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B3715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920260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keepNext/>
              <w:spacing w:before="240" w:after="60"/>
              <w:outlineLvl w:val="0"/>
              <w:rPr>
                <w:kern w:val="32"/>
              </w:rPr>
            </w:pPr>
            <w:r w:rsidRPr="0027327E">
              <w:rPr>
                <w:kern w:val="32"/>
              </w:rPr>
              <w:t>в том числе: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45" w:rsidRPr="0027327E" w:rsidRDefault="00D51A45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D51A4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AD1E5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  <w:rPr>
                <w:b/>
                <w:color w:val="FF0000"/>
              </w:rPr>
            </w:pP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keepNext/>
              <w:spacing w:before="240" w:after="60"/>
              <w:outlineLvl w:val="0"/>
              <w:rPr>
                <w:kern w:val="32"/>
              </w:rPr>
            </w:pPr>
            <w:r w:rsidRPr="0027327E">
              <w:rPr>
                <w:kern w:val="32"/>
              </w:rPr>
              <w:t>сельскохозяйственных предприятиях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тыс рублей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51A45">
            <w:pPr>
              <w:jc w:val="center"/>
            </w:pPr>
            <w:r w:rsidRPr="0027327E">
              <w:t>254472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jc w:val="center"/>
            </w:pPr>
            <w:r w:rsidRPr="0027327E">
              <w:t>254472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B5F54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539178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B5F54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549150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B5F54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552156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keepNext/>
              <w:spacing w:before="240" w:after="60"/>
              <w:outlineLvl w:val="0"/>
              <w:rPr>
                <w:kern w:val="32"/>
              </w:rPr>
            </w:pPr>
            <w:r w:rsidRPr="0027327E">
              <w:rPr>
                <w:kern w:val="32"/>
              </w:rPr>
              <w:t>обособленных структурных подразделениях предприятий, зарегистрированных за пределами муниципального района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тыс рублей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D51A45">
            <w:pPr>
              <w:jc w:val="center"/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AD1E52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spacing w:after="200"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spacing w:after="200"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фермерских (крестьянских) хозяйствах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тыс рублей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51A45">
            <w:pPr>
              <w:jc w:val="center"/>
            </w:pPr>
            <w:r w:rsidRPr="0027327E">
              <w:t>127236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jc w:val="center"/>
            </w:pPr>
            <w:r w:rsidRPr="0027327E">
              <w:t>127236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65690A">
            <w:pPr>
              <w:spacing w:after="200" w:line="276" w:lineRule="auto"/>
              <w:rPr>
                <w:lang w:eastAsia="en-US"/>
              </w:rPr>
            </w:pPr>
            <w:r w:rsidRPr="0027327E">
              <w:rPr>
                <w:lang w:eastAsia="en-US"/>
              </w:rPr>
              <w:t>269589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274575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276078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 xml:space="preserve">личных подсобных хозяйствах населения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тыс рублей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51A45">
            <w:pPr>
              <w:jc w:val="center"/>
            </w:pPr>
            <w:r w:rsidRPr="0027327E">
              <w:t>42412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150FC6">
            <w:pPr>
              <w:jc w:val="center"/>
            </w:pPr>
            <w:r w:rsidRPr="0027327E">
              <w:t>42412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150FC6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89863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150FC6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91525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150FC6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92026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Выпуск продукции животноводства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тыс рублей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51A45">
            <w:pPr>
              <w:jc w:val="center"/>
            </w:pPr>
            <w:r w:rsidRPr="0027327E">
              <w:t>71170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jc w:val="center"/>
            </w:pPr>
            <w:r w:rsidRPr="0027327E">
              <w:t>71170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509270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517770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517770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Выпуск продукции растениеводства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тыс рублей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51A45">
            <w:pPr>
              <w:jc w:val="center"/>
            </w:pPr>
            <w:r w:rsidRPr="0027327E">
              <w:t>352960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jc w:val="center"/>
            </w:pPr>
            <w:r w:rsidRPr="0027327E">
              <w:t>352960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B5F54">
            <w:pPr>
              <w:spacing w:after="200" w:line="276" w:lineRule="auto"/>
              <w:rPr>
                <w:lang w:eastAsia="en-US"/>
              </w:rPr>
            </w:pPr>
            <w:r w:rsidRPr="0027327E">
              <w:rPr>
                <w:lang w:eastAsia="en-US"/>
              </w:rPr>
              <w:t>389370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397480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402490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rPr>
                <w:b/>
              </w:rPr>
            </w:pPr>
            <w:r w:rsidRPr="0027327E">
              <w:rPr>
                <w:b/>
              </w:rPr>
              <w:t>2.3. Производство основных сельскохозяйственных продуктов: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45" w:rsidRPr="0027327E" w:rsidRDefault="00D51A45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0C759D">
            <w:pPr>
              <w:jc w:val="center"/>
              <w:rPr>
                <w:b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AD1E5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  <w:rPr>
                <w:b/>
              </w:rPr>
            </w:pP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зерно (в весе после доработки)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тыс.тонн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12,6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12,6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13,98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14,2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14,3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сахарная свекла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тыс.тонн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0,04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0,04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150FC6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0,04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150FC6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0,04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0,04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lastRenderedPageBreak/>
              <w:t>подсолнечник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 w:rsidP="002D7814">
            <w:pPr>
              <w:jc w:val="center"/>
            </w:pPr>
            <w:r w:rsidRPr="0027327E">
              <w:t xml:space="preserve">тыс.тонн 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1,43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1,43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1,62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1,63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1,65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соя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тыс.тонн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2,39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2,39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2,67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2,75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2,85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картофель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тыс.тонн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1,26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1,26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1,26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1,26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1,27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овощи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тыс.тонн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0,51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0,51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0,54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0,56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0,56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скот и птица (на убой в живом весе)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тыс.тонн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0,65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0,65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5,77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5,87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5,87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молоко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тыс.тонн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0,20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0,20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0,20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0,20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0,20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яйца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тыс. штук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0,40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0,40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0,50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0,50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0,50</w:t>
            </w:r>
          </w:p>
        </w:tc>
      </w:tr>
      <w:tr w:rsidR="00D51A45" w:rsidRPr="0027327E" w:rsidTr="00B20D8A">
        <w:trPr>
          <w:gridAfter w:val="3"/>
          <w:wAfter w:w="21797" w:type="dxa"/>
          <w:trHeight w:val="251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rPr>
                <w:b/>
              </w:rPr>
            </w:pPr>
            <w:r w:rsidRPr="0027327E">
              <w:rPr>
                <w:b/>
              </w:rPr>
              <w:t>3. Инвестиции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45" w:rsidRPr="0027327E" w:rsidRDefault="00D51A45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0C759D">
            <w:pPr>
              <w:jc w:val="center"/>
              <w:rPr>
                <w:b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AD1E5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  <w:rPr>
                <w:b/>
              </w:rPr>
            </w:pP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Инвестиции в основной капитал за счет всех источников финансирования (расшифровать)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тыс. рублей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158154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158154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53100,0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28650,0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28650,0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в т.ч.основные средства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тыс. руб.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 w:rsidP="00D51A45">
            <w:pPr>
              <w:jc w:val="center"/>
            </w:pPr>
            <w:r w:rsidRPr="0027327E">
              <w:t>100,0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 w:rsidP="00AD1E52">
            <w:pPr>
              <w:jc w:val="center"/>
            </w:pPr>
            <w:r w:rsidRPr="0027327E">
              <w:t>100,0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100,0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100,0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ввод жилья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тыс. руб.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 w:rsidP="00D51A45">
            <w:pPr>
              <w:jc w:val="center"/>
            </w:pPr>
            <w:r w:rsidRPr="0027327E">
              <w:t>10,0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 w:rsidP="00AD1E52">
            <w:pPr>
              <w:jc w:val="center"/>
            </w:pPr>
            <w:r w:rsidRPr="0027327E">
              <w:t>10,0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0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 w:rsidP="00380E65">
            <w:r w:rsidRPr="0027327E">
              <w:t xml:space="preserve">ООО "Мясные фермы-Искра"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тыс. рублей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 w:rsidP="00D51A45">
            <w:pPr>
              <w:jc w:val="center"/>
            </w:pPr>
          </w:p>
          <w:p w:rsidR="00D51A45" w:rsidRPr="0027327E" w:rsidRDefault="00D51A45" w:rsidP="00D51A45">
            <w:pPr>
              <w:jc w:val="center"/>
            </w:pPr>
            <w:r w:rsidRPr="0027327E">
              <w:t>0,01</w:t>
            </w:r>
          </w:p>
          <w:p w:rsidR="00D51A45" w:rsidRPr="0027327E" w:rsidRDefault="00D51A45" w:rsidP="00D51A45">
            <w:pPr>
              <w:jc w:val="center"/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 w:rsidP="00AD1E52">
            <w:pPr>
              <w:jc w:val="center"/>
            </w:pPr>
          </w:p>
          <w:p w:rsidR="00D51A45" w:rsidRPr="0027327E" w:rsidRDefault="00D51A45" w:rsidP="00AD1E52">
            <w:pPr>
              <w:jc w:val="center"/>
            </w:pPr>
            <w:r w:rsidRPr="0027327E">
              <w:t>0,01</w:t>
            </w:r>
          </w:p>
          <w:p w:rsidR="00D51A45" w:rsidRPr="0027327E" w:rsidRDefault="00D51A45" w:rsidP="00AD1E52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3000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4550,0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4550,00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 w:rsidP="00380E65">
            <w:r w:rsidRPr="0027327E">
              <w:t xml:space="preserve">пород ООО </w:t>
            </w:r>
            <w:r w:rsidRPr="0027327E">
              <w:rPr>
                <w:rFonts w:ascii="Times New Roman CYR" w:hAnsi="Times New Roman CYR" w:cs="Times New Roman CYR"/>
              </w:rPr>
              <w:t xml:space="preserve">«Мясные фермы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тыс. руб.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 w:rsidP="00D51A45">
            <w:pPr>
              <w:jc w:val="center"/>
            </w:pPr>
            <w:r w:rsidRPr="0027327E">
              <w:t>131000,0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 w:rsidP="003A5F5C">
            <w:pPr>
              <w:jc w:val="center"/>
            </w:pPr>
            <w:r w:rsidRPr="0027327E">
              <w:t>131000,0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50000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24000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24000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Строительство ОСВ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тыс. руб.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45" w:rsidRPr="0027327E" w:rsidRDefault="00D51A45" w:rsidP="00D51A45">
            <w:pPr>
              <w:jc w:val="center"/>
            </w:pPr>
          </w:p>
          <w:p w:rsidR="00D51A45" w:rsidRPr="0027327E" w:rsidRDefault="00D51A45" w:rsidP="00D51A45">
            <w:pPr>
              <w:jc w:val="center"/>
            </w:pPr>
            <w:r w:rsidRPr="0027327E">
              <w:t>26944,0</w:t>
            </w:r>
          </w:p>
          <w:p w:rsidR="00D51A45" w:rsidRPr="0027327E" w:rsidRDefault="00D51A45" w:rsidP="00D51A45">
            <w:pPr>
              <w:jc w:val="center"/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 w:rsidP="00AD1E52">
            <w:pPr>
              <w:jc w:val="center"/>
            </w:pPr>
          </w:p>
          <w:p w:rsidR="00D51A45" w:rsidRPr="0027327E" w:rsidRDefault="00D51A45" w:rsidP="00AD1E52">
            <w:pPr>
              <w:jc w:val="center"/>
            </w:pPr>
            <w:r w:rsidRPr="0027327E">
              <w:t>26944,0</w:t>
            </w:r>
          </w:p>
          <w:p w:rsidR="00D51A45" w:rsidRPr="0027327E" w:rsidRDefault="00D51A45" w:rsidP="00AD1E52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45" w:rsidRPr="0027327E" w:rsidRDefault="00D51A45">
            <w:pPr>
              <w:jc w:val="center"/>
            </w:pPr>
            <w:r w:rsidRPr="0027327E"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45" w:rsidRPr="0027327E" w:rsidRDefault="00D51A45">
            <w:pPr>
              <w:jc w:val="center"/>
            </w:pPr>
            <w:r w:rsidRPr="0027327E"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45" w:rsidRPr="0027327E" w:rsidRDefault="00D51A45">
            <w:pPr>
              <w:jc w:val="center"/>
            </w:pPr>
            <w:r w:rsidRPr="0027327E">
              <w:t>0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rPr>
                <w:b/>
              </w:rPr>
            </w:pPr>
            <w:r w:rsidRPr="0027327E">
              <w:rPr>
                <w:b/>
              </w:rPr>
              <w:t>4. Строительство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0C759D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spacing w:after="200"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Ввод в эксплуатацию жилых домов за счет всех источников финансирования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кв. м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136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136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180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180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180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в том числе населением за счет собственных и заемных средств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кв. м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57,2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57,2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180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180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180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rPr>
                <w:b/>
              </w:rPr>
            </w:pPr>
            <w:r w:rsidRPr="0027327E">
              <w:rPr>
                <w:b/>
              </w:rPr>
              <w:t>5. Хозяйствующие субъекты, находящиеся на территории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45" w:rsidRPr="0027327E" w:rsidRDefault="00D51A45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51A45">
            <w:pPr>
              <w:jc w:val="center"/>
              <w:rPr>
                <w:b/>
              </w:rPr>
            </w:pPr>
            <w:r w:rsidRPr="0027327E">
              <w:rPr>
                <w:b/>
              </w:rPr>
              <w:t>44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jc w:val="center"/>
              <w:rPr>
                <w:b/>
              </w:rPr>
            </w:pPr>
            <w:r w:rsidRPr="0027327E">
              <w:rPr>
                <w:b/>
              </w:rPr>
              <w:t>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jc w:val="center"/>
              <w:rPr>
                <w:b/>
              </w:rPr>
            </w:pPr>
            <w:r w:rsidRPr="0027327E">
              <w:rPr>
                <w:b/>
              </w:rPr>
              <w:t>44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jc w:val="center"/>
              <w:rPr>
                <w:b/>
              </w:rPr>
            </w:pPr>
            <w:r w:rsidRPr="0027327E">
              <w:rPr>
                <w:b/>
              </w:rPr>
              <w:t>44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jc w:val="center"/>
              <w:rPr>
                <w:b/>
              </w:rPr>
            </w:pPr>
            <w:r w:rsidRPr="0027327E">
              <w:rPr>
                <w:b/>
              </w:rPr>
              <w:t>44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rPr>
                <w:b/>
              </w:rPr>
            </w:pPr>
            <w:r w:rsidRPr="0027327E">
              <w:rPr>
                <w:b/>
              </w:rPr>
              <w:t xml:space="preserve">5.1. Количество крупных предприятий </w:t>
            </w:r>
          </w:p>
          <w:p w:rsidR="00D51A45" w:rsidRPr="0027327E" w:rsidRDefault="00D51A45">
            <w:pPr>
              <w:rPr>
                <w:b/>
              </w:rPr>
            </w:pPr>
            <w:r w:rsidRPr="0027327E">
              <w:t xml:space="preserve">ООО «Мельагро»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единиц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51A45">
            <w:pPr>
              <w:jc w:val="center"/>
              <w:rPr>
                <w:b/>
              </w:rPr>
            </w:pPr>
            <w:r w:rsidRPr="0027327E">
              <w:rPr>
                <w:b/>
              </w:rPr>
              <w:t>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jc w:val="center"/>
              <w:rPr>
                <w:b/>
              </w:rPr>
            </w:pPr>
            <w:r w:rsidRPr="0027327E">
              <w:rPr>
                <w:b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jc w:val="center"/>
              <w:rPr>
                <w:b/>
              </w:rPr>
            </w:pPr>
            <w:r w:rsidRPr="0027327E">
              <w:rPr>
                <w:b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jc w:val="center"/>
              <w:rPr>
                <w:b/>
              </w:rPr>
            </w:pPr>
            <w:r w:rsidRPr="0027327E">
              <w:rPr>
                <w:b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jc w:val="center"/>
              <w:rPr>
                <w:b/>
              </w:rPr>
            </w:pPr>
            <w:r w:rsidRPr="0027327E">
              <w:rPr>
                <w:b/>
              </w:rPr>
              <w:t>1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rPr>
                <w:b/>
              </w:rPr>
            </w:pPr>
            <w:r w:rsidRPr="0027327E">
              <w:rPr>
                <w:b/>
              </w:rPr>
              <w:t>5.2. Количество субъектов малого и среднего предпринимательства-всего: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единиц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43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43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43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43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jc w:val="center"/>
              <w:rPr>
                <w:b/>
              </w:rPr>
            </w:pPr>
            <w:r w:rsidRPr="0027327E">
              <w:rPr>
                <w:b/>
              </w:rPr>
              <w:t>43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в том числе: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45" w:rsidRPr="0027327E" w:rsidRDefault="00D51A45"/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D51A45">
            <w:pPr>
              <w:jc w:val="center"/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AD1E52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</w:pP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 w:rsidP="00A10003">
            <w:r w:rsidRPr="0027327E">
              <w:t xml:space="preserve">малых предприятий (ООО </w:t>
            </w:r>
            <w:r w:rsidRPr="0027327E">
              <w:rPr>
                <w:rFonts w:ascii="Times New Roman CYR" w:hAnsi="Times New Roman CYR" w:cs="Times New Roman CYR"/>
              </w:rPr>
              <w:t xml:space="preserve">«Мясные фермы - Искра» </w:t>
            </w:r>
            <w:r w:rsidRPr="0027327E">
              <w:rPr>
                <w:rFonts w:ascii="Times New Roman CYR" w:hAnsi="Times New Roman CYR" w:cs="Times New Roman CYR"/>
              </w:rPr>
              <w:lastRenderedPageBreak/>
              <w:t xml:space="preserve">ООО «Тамбовский бекон»)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lastRenderedPageBreak/>
              <w:t>единиц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51A45">
            <w:pPr>
              <w:jc w:val="center"/>
            </w:pPr>
            <w:r w:rsidRPr="0027327E">
              <w:t>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jc w:val="center"/>
            </w:pPr>
            <w:r w:rsidRPr="0027327E"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jc w:val="center"/>
            </w:pPr>
            <w:r w:rsidRPr="0027327E">
              <w:t>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jc w:val="center"/>
            </w:pPr>
            <w:r w:rsidRPr="0027327E"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jc w:val="center"/>
            </w:pPr>
            <w:r w:rsidRPr="0027327E">
              <w:t>2</w:t>
            </w: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 w:rsidP="00A10003">
            <w:r w:rsidRPr="0027327E">
              <w:lastRenderedPageBreak/>
              <w:t>средних предприятий (расшифровать)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единиц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0C759D">
            <w:pPr>
              <w:jc w:val="center"/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AD1E52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</w:pPr>
          </w:p>
        </w:tc>
      </w:tr>
      <w:tr w:rsidR="00D51A45" w:rsidRPr="0027327E" w:rsidTr="00B20D8A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индивидуальных предпринимателей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единиц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0C759D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41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41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41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803204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803204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41</w:t>
            </w:r>
          </w:p>
        </w:tc>
      </w:tr>
      <w:tr w:rsidR="00D51A45" w:rsidRPr="0027327E" w:rsidTr="003372C9">
        <w:tc>
          <w:tcPr>
            <w:tcW w:w="9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871" w:type="dxa"/>
          </w:tcPr>
          <w:p w:rsidR="00D51A45" w:rsidRPr="0027327E" w:rsidRDefault="00D51A45">
            <w:pPr>
              <w:rPr>
                <w:rFonts w:ascii="Calibri" w:eastAsia="Calibri" w:hAnsi="Calibri"/>
              </w:rPr>
            </w:pPr>
          </w:p>
        </w:tc>
        <w:tc>
          <w:tcPr>
            <w:tcW w:w="9871" w:type="dxa"/>
          </w:tcPr>
          <w:p w:rsidR="00D51A45" w:rsidRPr="0027327E" w:rsidRDefault="00D51A45" w:rsidP="000C759D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D51A45" w:rsidRPr="0027327E" w:rsidRDefault="00D51A45" w:rsidP="00AD1E52">
            <w:pPr>
              <w:jc w:val="center"/>
              <w:rPr>
                <w:b/>
              </w:rPr>
            </w:pPr>
          </w:p>
        </w:tc>
      </w:tr>
      <w:tr w:rsidR="00D51A45" w:rsidRPr="0027327E" w:rsidTr="003372C9">
        <w:trPr>
          <w:gridAfter w:val="3"/>
          <w:wAfter w:w="21797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rPr>
                <w:b/>
              </w:rPr>
            </w:pPr>
            <w:r w:rsidRPr="0027327E">
              <w:rPr>
                <w:b/>
              </w:rPr>
              <w:t>Розничная торговля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45" w:rsidRPr="0027327E" w:rsidRDefault="00D51A45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0C759D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AD1E5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  <w:rPr>
                <w:b/>
              </w:rPr>
            </w:pPr>
          </w:p>
        </w:tc>
      </w:tr>
      <w:tr w:rsidR="00D51A45" w:rsidRPr="0027327E" w:rsidTr="003372C9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rPr>
                <w:b/>
              </w:rPr>
            </w:pPr>
            <w:r w:rsidRPr="0027327E">
              <w:rPr>
                <w:b/>
              </w:rPr>
              <w:t>6.1 Оборот розничной торговли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тыс. рублей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F70BD9" w:rsidP="000C759D">
            <w:pPr>
              <w:jc w:val="center"/>
              <w:rPr>
                <w:b/>
              </w:rPr>
            </w:pPr>
            <w:r w:rsidRPr="0027327E">
              <w:rPr>
                <w:b/>
              </w:rPr>
              <w:t>60000,0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jc w:val="center"/>
              <w:rPr>
                <w:b/>
              </w:rPr>
            </w:pPr>
            <w:r w:rsidRPr="0027327E">
              <w:rPr>
                <w:b/>
              </w:rPr>
              <w:t>60000,0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60100,0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62000,0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63000,0</w:t>
            </w:r>
          </w:p>
        </w:tc>
      </w:tr>
      <w:tr w:rsidR="00D51A45" w:rsidRPr="0027327E" w:rsidTr="003372C9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rPr>
                <w:b/>
              </w:rPr>
            </w:pPr>
            <w:r w:rsidRPr="0027327E">
              <w:rPr>
                <w:b/>
              </w:rPr>
              <w:t>6.2. Количество предприятий розничной торговли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единиц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0C759D">
            <w:pPr>
              <w:jc w:val="center"/>
            </w:pPr>
            <w:r w:rsidRPr="0027327E">
              <w:t>11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jc w:val="center"/>
            </w:pPr>
            <w:r w:rsidRPr="0027327E"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B5F54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11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B5F54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B5F54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11</w:t>
            </w:r>
          </w:p>
        </w:tc>
      </w:tr>
      <w:tr w:rsidR="00D51A45" w:rsidRPr="0027327E" w:rsidTr="003372C9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в том числе: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45" w:rsidRPr="0027327E" w:rsidRDefault="00D51A45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0C759D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AD1E52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D51A45" w:rsidRPr="0027327E" w:rsidTr="003372C9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магазинов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единиц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0C759D">
            <w:pPr>
              <w:jc w:val="center"/>
            </w:pPr>
            <w:r w:rsidRPr="0027327E">
              <w:t>11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jc w:val="center"/>
            </w:pPr>
            <w:r w:rsidRPr="0027327E"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774531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11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774531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774531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11</w:t>
            </w:r>
          </w:p>
        </w:tc>
      </w:tr>
      <w:tr w:rsidR="00D51A45" w:rsidRPr="0027327E" w:rsidTr="003372C9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павильонов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единиц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0C759D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AD1E52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51A45" w:rsidRPr="0027327E" w:rsidTr="003372C9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киосков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единиц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0C759D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AD1E52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51A45" w:rsidRPr="0027327E" w:rsidTr="003372C9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постоянных рынков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единиц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0C759D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AD1E52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D51A45" w:rsidRPr="0027327E" w:rsidTr="003372C9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rPr>
                <w:b/>
              </w:rPr>
            </w:pPr>
            <w:r w:rsidRPr="0027327E">
              <w:rPr>
                <w:b/>
              </w:rPr>
              <w:t>6.3. Общественное питание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45" w:rsidRPr="0027327E" w:rsidRDefault="00D51A45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0C759D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AD1E52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D51A45" w:rsidRPr="0027327E" w:rsidTr="003372C9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rPr>
                <w:b/>
              </w:rPr>
              <w:t>Количество предприятий</w:t>
            </w:r>
            <w:r w:rsidRPr="0027327E">
              <w:t xml:space="preserve"> </w:t>
            </w:r>
            <w:r w:rsidRPr="0027327E">
              <w:rPr>
                <w:b/>
              </w:rPr>
              <w:t>общественного питания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единиц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0C759D">
            <w:pPr>
              <w:jc w:val="center"/>
              <w:rPr>
                <w:b/>
              </w:rPr>
            </w:pPr>
            <w:r w:rsidRPr="0027327E">
              <w:rPr>
                <w:b/>
              </w:rPr>
              <w:t>1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jc w:val="center"/>
              <w:rPr>
                <w:b/>
              </w:rPr>
            </w:pPr>
            <w:r w:rsidRPr="0027327E">
              <w:rPr>
                <w:b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</w:rPr>
              <w:t>1</w:t>
            </w:r>
          </w:p>
        </w:tc>
      </w:tr>
      <w:tr w:rsidR="00D51A45" w:rsidRPr="0027327E" w:rsidTr="003372C9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Число посадочных мест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мест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0C759D">
            <w:pPr>
              <w:jc w:val="center"/>
            </w:pPr>
            <w:r w:rsidRPr="0027327E">
              <w:t>50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jc w:val="center"/>
            </w:pPr>
            <w:r w:rsidRPr="0027327E">
              <w:t>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50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50</w:t>
            </w:r>
          </w:p>
        </w:tc>
      </w:tr>
      <w:tr w:rsidR="00D51A45" w:rsidRPr="0027327E" w:rsidTr="003372C9">
        <w:trPr>
          <w:trHeight w:val="302"/>
        </w:trPr>
        <w:tc>
          <w:tcPr>
            <w:tcW w:w="9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BD53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871" w:type="dxa"/>
          </w:tcPr>
          <w:p w:rsidR="00D51A45" w:rsidRPr="0027327E" w:rsidRDefault="00D51A45">
            <w:pPr>
              <w:rPr>
                <w:rFonts w:ascii="Calibri" w:eastAsia="Calibri" w:hAnsi="Calibri"/>
              </w:rPr>
            </w:pPr>
          </w:p>
        </w:tc>
        <w:tc>
          <w:tcPr>
            <w:tcW w:w="9871" w:type="dxa"/>
          </w:tcPr>
          <w:p w:rsidR="00D51A45" w:rsidRPr="0027327E" w:rsidRDefault="00D51A45" w:rsidP="000C759D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D51A45" w:rsidRPr="0027327E" w:rsidRDefault="00D51A45" w:rsidP="00AD1E52">
            <w:pPr>
              <w:jc w:val="center"/>
              <w:rPr>
                <w:b/>
              </w:rPr>
            </w:pPr>
          </w:p>
        </w:tc>
      </w:tr>
      <w:tr w:rsidR="00D51A45" w:rsidRPr="0027327E" w:rsidTr="00D132A2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rPr>
                <w:b/>
              </w:rPr>
            </w:pPr>
            <w:r w:rsidRPr="0027327E">
              <w:rPr>
                <w:b/>
              </w:rPr>
              <w:t>1. Численность занятых в экономике - всего: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  <w:rPr>
                <w:b/>
              </w:rPr>
            </w:pPr>
            <w:r w:rsidRPr="0027327E">
              <w:rPr>
                <w:b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3C5DE1">
            <w:pPr>
              <w:jc w:val="center"/>
              <w:rPr>
                <w:b/>
              </w:rPr>
            </w:pPr>
            <w:r w:rsidRPr="0027327E">
              <w:rPr>
                <w:b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3C5DE1">
            <w:pPr>
              <w:jc w:val="center"/>
              <w:rPr>
                <w:b/>
              </w:rPr>
            </w:pPr>
            <w:r w:rsidRPr="0027327E">
              <w:rPr>
                <w:b/>
              </w:rPr>
              <w:t>204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3C5DE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205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3C5DE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204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3C5DE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204</w:t>
            </w:r>
          </w:p>
        </w:tc>
      </w:tr>
      <w:tr w:rsidR="00D51A45" w:rsidRPr="0027327E" w:rsidTr="00D132A2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в том числе: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45" w:rsidRPr="0027327E" w:rsidRDefault="00D51A45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0C759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AD1E5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  <w:rPr>
                <w:b/>
                <w:color w:val="FF0000"/>
              </w:rPr>
            </w:pPr>
          </w:p>
        </w:tc>
      </w:tr>
      <w:tr w:rsidR="00D51A45" w:rsidRPr="0027327E" w:rsidTr="00D132A2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rPr>
                <w:b/>
              </w:rPr>
            </w:pPr>
            <w:r w:rsidRPr="0027327E">
              <w:rPr>
                <w:b/>
              </w:rPr>
              <w:t>в крупных и средних организациях, из них: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45" w:rsidRPr="0027327E" w:rsidRDefault="00D51A45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0C759D">
            <w:pPr>
              <w:jc w:val="center"/>
              <w:rPr>
                <w:b/>
              </w:rPr>
            </w:pPr>
            <w:r w:rsidRPr="0027327E">
              <w:rPr>
                <w:b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jc w:val="center"/>
              <w:rPr>
                <w:b/>
              </w:rPr>
            </w:pPr>
            <w:r w:rsidRPr="0027327E">
              <w:rPr>
                <w:b/>
              </w:rPr>
              <w:t>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B5F54">
            <w:pPr>
              <w:jc w:val="center"/>
              <w:rPr>
                <w:b/>
              </w:rPr>
            </w:pPr>
            <w:r w:rsidRPr="0027327E">
              <w:rPr>
                <w:b/>
              </w:rPr>
              <w:t>64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DB5F54">
            <w:pPr>
              <w:jc w:val="center"/>
              <w:rPr>
                <w:b/>
              </w:rPr>
            </w:pPr>
            <w:r w:rsidRPr="0027327E">
              <w:rPr>
                <w:b/>
              </w:rPr>
              <w:t>63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F7696D">
            <w:pPr>
              <w:jc w:val="center"/>
              <w:rPr>
                <w:b/>
              </w:rPr>
            </w:pPr>
            <w:r w:rsidRPr="0027327E">
              <w:rPr>
                <w:b/>
              </w:rPr>
              <w:t>63</w:t>
            </w:r>
          </w:p>
        </w:tc>
      </w:tr>
      <w:tr w:rsidR="00D51A45" w:rsidRPr="0027327E" w:rsidTr="00D132A2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в промышленности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0C759D">
            <w:pPr>
              <w:jc w:val="center"/>
            </w:pPr>
            <w:r w:rsidRPr="0027327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 w:rsidP="00AD1E52">
            <w:pPr>
              <w:jc w:val="center"/>
            </w:pPr>
            <w:r w:rsidRPr="0027327E"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</w:pPr>
            <w:r w:rsidRPr="0027327E"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</w:pPr>
            <w:r w:rsidRPr="0027327E"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5" w:rsidRPr="0027327E" w:rsidRDefault="00D51A45">
            <w:pPr>
              <w:jc w:val="center"/>
            </w:pPr>
            <w:r w:rsidRPr="0027327E">
              <w:t>0</w:t>
            </w:r>
          </w:p>
        </w:tc>
      </w:tr>
      <w:tr w:rsidR="00D51A45" w:rsidRPr="0027327E" w:rsidTr="00D132A2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 xml:space="preserve">в сельском хозяйстве  (ООО </w:t>
            </w:r>
            <w:r w:rsidRPr="0027327E">
              <w:rPr>
                <w:rFonts w:ascii="Times New Roman CYR" w:hAnsi="Times New Roman CYR" w:cs="Times New Roman CYR"/>
              </w:rPr>
              <w:t xml:space="preserve">«Мясные фермы - Искра», </w:t>
            </w:r>
            <w:r w:rsidRPr="0027327E">
              <w:t>ООО СХК «Яблоновский, ООО «Мельагро»)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0C759D">
            <w:pPr>
              <w:jc w:val="center"/>
            </w:pPr>
            <w:r w:rsidRPr="0027327E"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jc w:val="center"/>
            </w:pPr>
            <w:r w:rsidRPr="0027327E">
              <w:t>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jc w:val="center"/>
            </w:pPr>
            <w:r w:rsidRPr="0027327E">
              <w:t>64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jc w:val="center"/>
            </w:pPr>
            <w:r w:rsidRPr="0027327E">
              <w:t>63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jc w:val="center"/>
            </w:pPr>
            <w:r w:rsidRPr="0027327E">
              <w:t>63</w:t>
            </w:r>
          </w:p>
        </w:tc>
      </w:tr>
      <w:tr w:rsidR="00D51A45" w:rsidRPr="0027327E" w:rsidTr="00D132A2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rPr>
                <w:b/>
              </w:rPr>
            </w:pPr>
            <w:r w:rsidRPr="0027327E">
              <w:rPr>
                <w:b/>
              </w:rPr>
              <w:t xml:space="preserve">в малом бизнесе </w:t>
            </w:r>
            <w:r w:rsidRPr="0027327E">
              <w:t>(малые предприятия, микропредприятия, ИП) магазины, аптека, заправка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  <w:rPr>
                <w:b/>
              </w:rPr>
            </w:pPr>
            <w:r w:rsidRPr="0027327E">
              <w:rPr>
                <w:b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0C759D">
            <w:pPr>
              <w:jc w:val="center"/>
              <w:rPr>
                <w:b/>
              </w:rPr>
            </w:pPr>
            <w:r w:rsidRPr="0027327E">
              <w:rPr>
                <w:b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jc w:val="center"/>
              <w:rPr>
                <w:b/>
              </w:rPr>
            </w:pPr>
            <w:r w:rsidRPr="0027327E">
              <w:rPr>
                <w:b/>
              </w:rPr>
              <w:t>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jc w:val="center"/>
              <w:rPr>
                <w:b/>
              </w:rPr>
            </w:pPr>
            <w:r w:rsidRPr="0027327E">
              <w:rPr>
                <w:b/>
              </w:rPr>
              <w:t>27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jc w:val="center"/>
              <w:rPr>
                <w:b/>
              </w:rPr>
            </w:pPr>
            <w:r w:rsidRPr="0027327E">
              <w:rPr>
                <w:b/>
              </w:rPr>
              <w:t>27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jc w:val="center"/>
              <w:rPr>
                <w:b/>
              </w:rPr>
            </w:pPr>
            <w:r w:rsidRPr="0027327E">
              <w:rPr>
                <w:b/>
              </w:rPr>
              <w:t>27</w:t>
            </w:r>
          </w:p>
        </w:tc>
      </w:tr>
      <w:tr w:rsidR="00D51A45" w:rsidRPr="0027327E" w:rsidTr="00D132A2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rPr>
                <w:b/>
              </w:rPr>
              <w:t>бюджетная сфера</w:t>
            </w:r>
            <w:r w:rsidRPr="0027327E"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  <w:rPr>
                <w:b/>
              </w:rPr>
            </w:pPr>
            <w:r w:rsidRPr="0027327E"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0C759D">
            <w:pPr>
              <w:jc w:val="center"/>
              <w:rPr>
                <w:b/>
              </w:rPr>
            </w:pPr>
            <w:r w:rsidRPr="0027327E">
              <w:rPr>
                <w:b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jc w:val="center"/>
              <w:rPr>
                <w:b/>
              </w:rPr>
            </w:pPr>
            <w:r w:rsidRPr="0027327E">
              <w:rPr>
                <w:b/>
              </w:rPr>
              <w:t>92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jc w:val="center"/>
              <w:rPr>
                <w:b/>
              </w:rPr>
            </w:pPr>
            <w:r w:rsidRPr="0027327E">
              <w:rPr>
                <w:b/>
              </w:rPr>
              <w:t>92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jc w:val="center"/>
              <w:rPr>
                <w:b/>
              </w:rPr>
            </w:pPr>
            <w:r w:rsidRPr="0027327E">
              <w:rPr>
                <w:b/>
              </w:rPr>
              <w:t>92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jc w:val="center"/>
              <w:rPr>
                <w:b/>
              </w:rPr>
            </w:pPr>
            <w:r w:rsidRPr="0027327E">
              <w:rPr>
                <w:b/>
              </w:rPr>
              <w:t>92</w:t>
            </w:r>
          </w:p>
        </w:tc>
      </w:tr>
      <w:tr w:rsidR="00D51A45" w:rsidRPr="0027327E" w:rsidTr="00D132A2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r w:rsidRPr="0027327E">
              <w:t>других видах (расшифровать) («Крепость», администрация с/п, почта России)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45" w:rsidRPr="0027327E" w:rsidRDefault="00D51A45">
            <w:pPr>
              <w:jc w:val="center"/>
            </w:pPr>
            <w:r w:rsidRPr="0027327E"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0C759D">
            <w:pPr>
              <w:jc w:val="center"/>
            </w:pPr>
            <w:r w:rsidRPr="0027327E"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AD1E52">
            <w:pPr>
              <w:jc w:val="center"/>
            </w:pPr>
            <w:r w:rsidRPr="0027327E">
              <w:t>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jc w:val="center"/>
            </w:pPr>
            <w:r w:rsidRPr="0027327E">
              <w:t>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 w:rsidP="0051601B">
            <w:pPr>
              <w:jc w:val="center"/>
            </w:pPr>
            <w:r w:rsidRPr="0027327E">
              <w:t>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5" w:rsidRPr="0027327E" w:rsidRDefault="00D51A45">
            <w:pPr>
              <w:jc w:val="center"/>
            </w:pPr>
            <w:r w:rsidRPr="0027327E">
              <w:t>22</w:t>
            </w:r>
          </w:p>
        </w:tc>
      </w:tr>
      <w:tr w:rsidR="00A60574" w:rsidRPr="0027327E" w:rsidTr="00D132A2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74" w:rsidRPr="0027327E" w:rsidRDefault="00A60574">
            <w:pPr>
              <w:rPr>
                <w:b/>
              </w:rPr>
            </w:pPr>
            <w:r w:rsidRPr="0027327E">
              <w:rPr>
                <w:b/>
              </w:rPr>
              <w:lastRenderedPageBreak/>
              <w:t>1.1. Численность населения, работающего за пределами района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74" w:rsidRPr="0027327E" w:rsidRDefault="00A60574">
            <w:pPr>
              <w:jc w:val="center"/>
            </w:pPr>
            <w:r w:rsidRPr="0027327E"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 w:rsidP="00B27908">
            <w:pPr>
              <w:jc w:val="center"/>
              <w:rPr>
                <w:b/>
              </w:rPr>
            </w:pPr>
            <w:r w:rsidRPr="0027327E">
              <w:rPr>
                <w:b/>
              </w:rPr>
              <w:t>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 w:rsidP="00AD1E52">
            <w:pPr>
              <w:jc w:val="center"/>
              <w:rPr>
                <w:b/>
              </w:rPr>
            </w:pPr>
            <w:r w:rsidRPr="0027327E">
              <w:rPr>
                <w:b/>
              </w:rPr>
              <w:t>367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</w:rPr>
              <w:t>361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</w:rPr>
              <w:t>360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</w:rPr>
              <w:t>360</w:t>
            </w:r>
          </w:p>
        </w:tc>
      </w:tr>
      <w:tr w:rsidR="00A60574" w:rsidRPr="0027327E" w:rsidTr="00D132A2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74" w:rsidRPr="0027327E" w:rsidRDefault="00A60574">
            <w:pPr>
              <w:rPr>
                <w:b/>
              </w:rPr>
            </w:pPr>
            <w:r w:rsidRPr="0027327E">
              <w:rPr>
                <w:b/>
              </w:rPr>
              <w:t>1.2. Население незанятое в экономике – всего: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74" w:rsidRPr="0027327E" w:rsidRDefault="00A60574">
            <w:pPr>
              <w:jc w:val="center"/>
            </w:pPr>
            <w:r w:rsidRPr="0027327E"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 w:rsidP="00B27908">
            <w:pPr>
              <w:jc w:val="center"/>
              <w:rPr>
                <w:b/>
              </w:rPr>
            </w:pPr>
            <w:r w:rsidRPr="0027327E">
              <w:rPr>
                <w:b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 w:rsidP="00AD1E52">
            <w:pPr>
              <w:jc w:val="center"/>
              <w:rPr>
                <w:b/>
              </w:rPr>
            </w:pPr>
            <w:r w:rsidRPr="0027327E">
              <w:rPr>
                <w:b/>
              </w:rPr>
              <w:t>234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232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7327E">
              <w:rPr>
                <w:b/>
                <w:lang w:eastAsia="en-US"/>
              </w:rPr>
              <w:t>232</w:t>
            </w:r>
          </w:p>
        </w:tc>
      </w:tr>
      <w:tr w:rsidR="00A60574" w:rsidRPr="0027327E" w:rsidTr="00D132A2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74" w:rsidRPr="0027327E" w:rsidRDefault="00A60574">
            <w:r w:rsidRPr="0027327E">
              <w:t>в том числе: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74" w:rsidRPr="0027327E" w:rsidRDefault="00A6057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74" w:rsidRPr="0027327E" w:rsidRDefault="00A60574" w:rsidP="00B279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74" w:rsidRPr="0027327E" w:rsidRDefault="00A60574" w:rsidP="00AD1E5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74" w:rsidRPr="0027327E" w:rsidRDefault="00A6057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74" w:rsidRPr="0027327E" w:rsidRDefault="00A6057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74" w:rsidRPr="0027327E" w:rsidRDefault="00A60574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A60574" w:rsidRPr="0027327E" w:rsidTr="00D132A2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74" w:rsidRPr="0027327E" w:rsidRDefault="00A60574">
            <w:r w:rsidRPr="0027327E">
              <w:t>учащиеся в трудоспособном возрасте, обучающиеся с отрывом от производства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74" w:rsidRPr="0027327E" w:rsidRDefault="00A60574">
            <w:pPr>
              <w:jc w:val="center"/>
            </w:pPr>
            <w:r w:rsidRPr="0027327E"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 w:rsidP="00B27908">
            <w:pPr>
              <w:jc w:val="center"/>
            </w:pPr>
            <w:r w:rsidRPr="0027327E"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 w:rsidP="00AD1E52">
            <w:pPr>
              <w:jc w:val="center"/>
            </w:pPr>
            <w:r w:rsidRPr="0027327E">
              <w:t>67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70</w:t>
            </w:r>
          </w:p>
        </w:tc>
      </w:tr>
      <w:tr w:rsidR="00A60574" w:rsidRPr="0027327E" w:rsidTr="00D132A2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74" w:rsidRPr="0027327E" w:rsidRDefault="00A60574">
            <w:r w:rsidRPr="0027327E">
              <w:t>безработные (зарегистрированные в службах занятости на конец отчетного периода)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74" w:rsidRPr="0027327E" w:rsidRDefault="00A60574">
            <w:pPr>
              <w:jc w:val="center"/>
            </w:pPr>
            <w:r w:rsidRPr="0027327E"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 w:rsidP="00B27908">
            <w:pPr>
              <w:jc w:val="center"/>
            </w:pPr>
            <w:r w:rsidRPr="0027327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 w:rsidP="00AD1E52">
            <w:pPr>
              <w:jc w:val="center"/>
            </w:pPr>
            <w:r w:rsidRPr="0027327E"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2</w:t>
            </w:r>
          </w:p>
        </w:tc>
      </w:tr>
      <w:tr w:rsidR="00A60574" w:rsidRPr="0027327E" w:rsidTr="00D132A2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74" w:rsidRPr="0027327E" w:rsidRDefault="00A60574">
            <w:r w:rsidRPr="0027327E">
              <w:t>трудоспособное население в трудоспособном возрасте, не занятое работой и обучением с отрывом от производства (занятое только в ЛПХ, военнослужащие, лица, находящиеся в местах лишения свободы, лица у которых нет необходимости работать)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74" w:rsidRPr="0027327E" w:rsidRDefault="00A60574">
            <w:pPr>
              <w:jc w:val="center"/>
            </w:pPr>
            <w:r w:rsidRPr="0027327E"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 w:rsidP="00B27908">
            <w:pPr>
              <w:jc w:val="center"/>
            </w:pPr>
            <w:r w:rsidRPr="0027327E"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 w:rsidP="00AD1E52">
            <w:pPr>
              <w:jc w:val="center"/>
            </w:pPr>
            <w:r w:rsidRPr="0027327E">
              <w:t>164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rPr>
                <w:lang w:eastAsia="en-US"/>
              </w:rPr>
              <w:t>160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 w:rsidP="00F152C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160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 w:rsidP="00F152C5">
            <w:pPr>
              <w:spacing w:after="200" w:line="276" w:lineRule="auto"/>
              <w:jc w:val="center"/>
              <w:rPr>
                <w:lang w:eastAsia="en-US"/>
              </w:rPr>
            </w:pPr>
            <w:r w:rsidRPr="0027327E">
              <w:t>160</w:t>
            </w:r>
          </w:p>
        </w:tc>
      </w:tr>
      <w:tr w:rsidR="00A60574" w:rsidRPr="0027327E" w:rsidTr="00D132A2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74" w:rsidRPr="0027327E" w:rsidRDefault="00A60574">
            <w:pPr>
              <w:rPr>
                <w:b/>
              </w:rPr>
            </w:pPr>
            <w:r w:rsidRPr="0027327E">
              <w:rPr>
                <w:b/>
              </w:rPr>
              <w:t>2. Фонд начисленной заработной платы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74" w:rsidRPr="0027327E" w:rsidRDefault="00A60574">
            <w:pPr>
              <w:jc w:val="center"/>
            </w:pPr>
            <w:r w:rsidRPr="0027327E">
              <w:t>тыс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 w:rsidP="00B27908">
            <w:pPr>
              <w:jc w:val="center"/>
              <w:rPr>
                <w:b/>
                <w:color w:val="000000" w:themeColor="text1"/>
              </w:rPr>
            </w:pPr>
            <w:r w:rsidRPr="0027327E">
              <w:rPr>
                <w:b/>
                <w:color w:val="000000" w:themeColor="text1"/>
              </w:rPr>
              <w:t>101312,5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 w:rsidP="00AD1E52">
            <w:pPr>
              <w:jc w:val="center"/>
              <w:rPr>
                <w:b/>
                <w:color w:val="000000" w:themeColor="text1"/>
              </w:rPr>
            </w:pPr>
            <w:r w:rsidRPr="0027327E">
              <w:rPr>
                <w:b/>
                <w:color w:val="000000" w:themeColor="text1"/>
              </w:rPr>
              <w:t>101312,5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>
            <w:pPr>
              <w:spacing w:after="20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7327E">
              <w:rPr>
                <w:b/>
                <w:color w:val="000000" w:themeColor="text1"/>
                <w:lang w:eastAsia="en-US"/>
              </w:rPr>
              <w:t>104989,6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>
            <w:pPr>
              <w:spacing w:after="20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7327E">
              <w:rPr>
                <w:b/>
                <w:color w:val="000000" w:themeColor="text1"/>
                <w:lang w:eastAsia="en-US"/>
              </w:rPr>
              <w:t>109517,4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>
            <w:pPr>
              <w:spacing w:after="20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7327E">
              <w:rPr>
                <w:b/>
                <w:color w:val="000000" w:themeColor="text1"/>
                <w:lang w:eastAsia="en-US"/>
              </w:rPr>
              <w:t>114883,7</w:t>
            </w:r>
          </w:p>
        </w:tc>
      </w:tr>
      <w:tr w:rsidR="00A60574" w:rsidRPr="0027327E" w:rsidTr="00D132A2">
        <w:trPr>
          <w:gridAfter w:val="3"/>
          <w:wAfter w:w="21797" w:type="dxa"/>
          <w:trHeight w:val="30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74" w:rsidRPr="0027327E" w:rsidRDefault="00A60574">
            <w:pPr>
              <w:rPr>
                <w:b/>
              </w:rPr>
            </w:pPr>
            <w:r w:rsidRPr="0027327E">
              <w:rPr>
                <w:b/>
              </w:rPr>
              <w:t>2.1. Среднемесячная начисленная заработная плата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74" w:rsidRPr="0027327E" w:rsidRDefault="00A60574">
            <w:pPr>
              <w:jc w:val="center"/>
            </w:pPr>
            <w:r w:rsidRPr="0027327E">
              <w:t>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 w:rsidP="00B27908">
            <w:pPr>
              <w:jc w:val="center"/>
              <w:rPr>
                <w:b/>
                <w:color w:val="000000" w:themeColor="text1"/>
              </w:rPr>
            </w:pPr>
            <w:r w:rsidRPr="0027327E">
              <w:rPr>
                <w:b/>
                <w:color w:val="000000" w:themeColor="text1"/>
              </w:rPr>
              <w:t>41425,9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 w:rsidP="00AD1E52">
            <w:pPr>
              <w:jc w:val="center"/>
              <w:rPr>
                <w:b/>
                <w:color w:val="000000" w:themeColor="text1"/>
              </w:rPr>
            </w:pPr>
            <w:r w:rsidRPr="0027327E">
              <w:rPr>
                <w:b/>
                <w:color w:val="000000" w:themeColor="text1"/>
              </w:rPr>
              <w:t>41425,9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 w:rsidP="003372C9">
            <w:pPr>
              <w:spacing w:after="200" w:line="276" w:lineRule="auto"/>
              <w:rPr>
                <w:b/>
                <w:color w:val="000000" w:themeColor="text1"/>
                <w:lang w:eastAsia="en-US"/>
              </w:rPr>
            </w:pPr>
            <w:r w:rsidRPr="0027327E">
              <w:rPr>
                <w:b/>
                <w:color w:val="000000" w:themeColor="text1"/>
                <w:lang w:eastAsia="en-US"/>
              </w:rPr>
              <w:t>42648,0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>
            <w:pPr>
              <w:spacing w:after="20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7327E">
              <w:rPr>
                <w:b/>
                <w:color w:val="000000" w:themeColor="text1"/>
                <w:lang w:eastAsia="en-US"/>
              </w:rPr>
              <w:t>44737,7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74" w:rsidRPr="0027327E" w:rsidRDefault="00A60574">
            <w:pPr>
              <w:spacing w:after="20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7327E">
              <w:rPr>
                <w:b/>
                <w:color w:val="000000" w:themeColor="text1"/>
                <w:lang w:eastAsia="en-US"/>
              </w:rPr>
              <w:t>46929,8</w:t>
            </w:r>
          </w:p>
        </w:tc>
      </w:tr>
    </w:tbl>
    <w:p w:rsidR="0016780B" w:rsidRPr="0027327E" w:rsidRDefault="0016780B" w:rsidP="004D3A08"/>
    <w:p w:rsidR="0016780B" w:rsidRPr="0027327E" w:rsidRDefault="0016780B" w:rsidP="004D3A08"/>
    <w:p w:rsidR="0016780B" w:rsidRPr="0027327E" w:rsidRDefault="0016780B" w:rsidP="004D3A08"/>
    <w:p w:rsidR="0016780B" w:rsidRPr="0027327E" w:rsidRDefault="0016780B" w:rsidP="004D3A08"/>
    <w:p w:rsidR="0016780B" w:rsidRDefault="0016780B" w:rsidP="004D3A08">
      <w:pPr>
        <w:rPr>
          <w:sz w:val="20"/>
          <w:szCs w:val="20"/>
        </w:rPr>
      </w:pPr>
    </w:p>
    <w:p w:rsidR="0016780B" w:rsidRDefault="0016780B" w:rsidP="004D3A08">
      <w:pPr>
        <w:rPr>
          <w:sz w:val="20"/>
          <w:szCs w:val="20"/>
        </w:rPr>
      </w:pPr>
    </w:p>
    <w:p w:rsidR="0016780B" w:rsidRDefault="0016780B" w:rsidP="004D3A08">
      <w:pPr>
        <w:rPr>
          <w:sz w:val="20"/>
          <w:szCs w:val="20"/>
        </w:rPr>
      </w:pPr>
    </w:p>
    <w:p w:rsidR="0016780B" w:rsidRDefault="0016780B" w:rsidP="004D3A08">
      <w:pPr>
        <w:rPr>
          <w:sz w:val="20"/>
          <w:szCs w:val="20"/>
        </w:rPr>
      </w:pPr>
    </w:p>
    <w:p w:rsidR="0016780B" w:rsidRDefault="0016780B" w:rsidP="004D3A08">
      <w:pPr>
        <w:rPr>
          <w:sz w:val="20"/>
          <w:szCs w:val="20"/>
        </w:rPr>
      </w:pPr>
    </w:p>
    <w:p w:rsidR="0016780B" w:rsidRDefault="0016780B" w:rsidP="004D3A08">
      <w:pPr>
        <w:rPr>
          <w:sz w:val="20"/>
          <w:szCs w:val="20"/>
        </w:rPr>
      </w:pPr>
    </w:p>
    <w:p w:rsidR="0016780B" w:rsidRDefault="0016780B" w:rsidP="004D3A08">
      <w:pPr>
        <w:rPr>
          <w:sz w:val="20"/>
          <w:szCs w:val="20"/>
        </w:rPr>
      </w:pPr>
    </w:p>
    <w:p w:rsidR="0016780B" w:rsidRDefault="0016780B" w:rsidP="004D3A08">
      <w:pPr>
        <w:rPr>
          <w:sz w:val="20"/>
          <w:szCs w:val="20"/>
        </w:rPr>
      </w:pPr>
    </w:p>
    <w:p w:rsidR="0016780B" w:rsidRDefault="0016780B" w:rsidP="004D3A08">
      <w:pPr>
        <w:rPr>
          <w:sz w:val="20"/>
          <w:szCs w:val="20"/>
        </w:rPr>
      </w:pPr>
    </w:p>
    <w:p w:rsidR="0016780B" w:rsidRDefault="0016780B" w:rsidP="004D3A08">
      <w:pPr>
        <w:rPr>
          <w:sz w:val="20"/>
          <w:szCs w:val="20"/>
        </w:rPr>
      </w:pPr>
    </w:p>
    <w:p w:rsidR="0016780B" w:rsidRDefault="0016780B" w:rsidP="004D3A08">
      <w:pPr>
        <w:rPr>
          <w:sz w:val="20"/>
          <w:szCs w:val="20"/>
        </w:rPr>
      </w:pPr>
    </w:p>
    <w:p w:rsidR="0016780B" w:rsidRDefault="0016780B" w:rsidP="004D3A08">
      <w:pPr>
        <w:rPr>
          <w:sz w:val="20"/>
          <w:szCs w:val="20"/>
        </w:rPr>
      </w:pPr>
    </w:p>
    <w:p w:rsidR="0016780B" w:rsidRDefault="0016780B" w:rsidP="004D3A08">
      <w:pPr>
        <w:rPr>
          <w:sz w:val="20"/>
          <w:szCs w:val="20"/>
        </w:rPr>
      </w:pPr>
    </w:p>
    <w:p w:rsidR="0016780B" w:rsidRDefault="0016780B" w:rsidP="004D3A08">
      <w:pPr>
        <w:rPr>
          <w:sz w:val="20"/>
          <w:szCs w:val="20"/>
        </w:rPr>
      </w:pPr>
    </w:p>
    <w:p w:rsidR="0016780B" w:rsidRDefault="0016780B" w:rsidP="004D3A08">
      <w:pPr>
        <w:rPr>
          <w:sz w:val="20"/>
          <w:szCs w:val="20"/>
        </w:rPr>
      </w:pPr>
    </w:p>
    <w:p w:rsidR="0016780B" w:rsidRDefault="0016780B" w:rsidP="004D3A08">
      <w:pPr>
        <w:rPr>
          <w:sz w:val="20"/>
          <w:szCs w:val="20"/>
        </w:rPr>
      </w:pPr>
    </w:p>
    <w:p w:rsidR="0016780B" w:rsidRDefault="0016780B" w:rsidP="004D3A08">
      <w:pPr>
        <w:rPr>
          <w:sz w:val="20"/>
          <w:szCs w:val="20"/>
        </w:rPr>
      </w:pPr>
    </w:p>
    <w:p w:rsidR="0016780B" w:rsidRDefault="0016780B" w:rsidP="004D3A08">
      <w:pPr>
        <w:rPr>
          <w:sz w:val="20"/>
          <w:szCs w:val="20"/>
        </w:rPr>
      </w:pPr>
    </w:p>
    <w:p w:rsidR="004D3A08" w:rsidRPr="00530271" w:rsidRDefault="004D3A08" w:rsidP="004D3A08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 w:rsidRPr="00530271">
        <w:rPr>
          <w:b/>
          <w:bCs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4D3A08" w:rsidRPr="00530271" w:rsidRDefault="004D3A08" w:rsidP="004D3A08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 w:rsidRPr="00530271">
        <w:rPr>
          <w:b/>
          <w:bCs/>
          <w:sz w:val="28"/>
          <w:szCs w:val="28"/>
          <w:bdr w:val="none" w:sz="0" w:space="0" w:color="auto" w:frame="1"/>
        </w:rPr>
        <w:t>к прогнозу социально- экономического развития Яблоновс</w:t>
      </w:r>
      <w:r w:rsidR="00E87F7B">
        <w:rPr>
          <w:b/>
          <w:bCs/>
          <w:sz w:val="28"/>
          <w:szCs w:val="28"/>
          <w:bdr w:val="none" w:sz="0" w:space="0" w:color="auto" w:frame="1"/>
        </w:rPr>
        <w:t>кого сельского поселения на 2024 год и плановый период до 2026</w:t>
      </w:r>
      <w:r w:rsidRPr="00530271">
        <w:rPr>
          <w:b/>
          <w:bCs/>
          <w:sz w:val="28"/>
          <w:szCs w:val="28"/>
          <w:bdr w:val="none" w:sz="0" w:space="0" w:color="auto" w:frame="1"/>
        </w:rPr>
        <w:t xml:space="preserve"> года</w:t>
      </w:r>
    </w:p>
    <w:p w:rsidR="004D3A08" w:rsidRPr="00530271" w:rsidRDefault="004D3A08" w:rsidP="004D3A0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4D3A08" w:rsidRPr="00530271" w:rsidRDefault="004D3A08" w:rsidP="004D3A0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4D3A08" w:rsidRPr="00530271" w:rsidRDefault="004D3A08" w:rsidP="004D3A0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4D3A08" w:rsidRPr="00530271" w:rsidRDefault="004D3A08" w:rsidP="004D3A08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530271">
        <w:rPr>
          <w:sz w:val="28"/>
          <w:szCs w:val="28"/>
          <w:bdr w:val="none" w:sz="0" w:space="0" w:color="auto" w:frame="1"/>
        </w:rPr>
        <w:t>Прогноз социально экономического развития Яблон</w:t>
      </w:r>
      <w:r w:rsidR="00C6288C">
        <w:rPr>
          <w:sz w:val="28"/>
          <w:szCs w:val="28"/>
          <w:bdr w:val="none" w:sz="0" w:space="0" w:color="auto" w:frame="1"/>
        </w:rPr>
        <w:t>овского сельского поселения 202</w:t>
      </w:r>
      <w:r w:rsidR="00E87F7B">
        <w:rPr>
          <w:sz w:val="28"/>
          <w:szCs w:val="28"/>
          <w:bdr w:val="none" w:sz="0" w:space="0" w:color="auto" w:frame="1"/>
        </w:rPr>
        <w:t>4</w:t>
      </w:r>
      <w:r w:rsidR="00F75E8A">
        <w:rPr>
          <w:sz w:val="28"/>
          <w:szCs w:val="28"/>
          <w:bdr w:val="none" w:sz="0" w:space="0" w:color="auto" w:frame="1"/>
        </w:rPr>
        <w:t>-202</w:t>
      </w:r>
      <w:r w:rsidR="00E87F7B">
        <w:rPr>
          <w:sz w:val="28"/>
          <w:szCs w:val="28"/>
          <w:bdr w:val="none" w:sz="0" w:space="0" w:color="auto" w:frame="1"/>
        </w:rPr>
        <w:t>6</w:t>
      </w:r>
      <w:r w:rsidRPr="00530271">
        <w:rPr>
          <w:sz w:val="28"/>
          <w:szCs w:val="28"/>
          <w:bdr w:val="none" w:sz="0" w:space="0" w:color="auto" w:frame="1"/>
        </w:rPr>
        <w:t xml:space="preserve"> гг. разработан в соответствии с законодательством Российской Федерации.</w:t>
      </w:r>
    </w:p>
    <w:p w:rsidR="004D3A08" w:rsidRPr="00530271" w:rsidRDefault="004D3A08" w:rsidP="004D3A08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530271">
        <w:rPr>
          <w:sz w:val="28"/>
          <w:szCs w:val="28"/>
          <w:bdr w:val="none" w:sz="0" w:space="0" w:color="auto" w:frame="1"/>
        </w:rPr>
        <w:t>При разработке прогноза учитывались условия функционирования экономики РФ, анализ тенденций развития экономики муниципального образования.</w:t>
      </w:r>
    </w:p>
    <w:p w:rsidR="004D3A08" w:rsidRPr="00530271" w:rsidRDefault="004D3A08" w:rsidP="00B63C24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530271">
        <w:rPr>
          <w:sz w:val="28"/>
          <w:szCs w:val="28"/>
          <w:bdr w:val="none" w:sz="0" w:space="0" w:color="auto" w:frame="1"/>
        </w:rPr>
        <w:t>Имеющийся потенциал территории Яблоновского сельского поселения ставит задачу его эффективного и рационального использования. В условиях усиления роли местных властей, требуется поиск путей интеграции и взаимодействия в решении существующих социально-экономических проблем.</w:t>
      </w:r>
    </w:p>
    <w:p w:rsidR="004D3A08" w:rsidRPr="00530271" w:rsidRDefault="004D3A08" w:rsidP="004D3A0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530271">
        <w:rPr>
          <w:sz w:val="28"/>
          <w:szCs w:val="28"/>
          <w:bdr w:val="none" w:sz="0" w:space="0" w:color="auto" w:frame="1"/>
        </w:rPr>
        <w:t>Территорию сельского поселения образуют восемь населенных пунктов.</w:t>
      </w:r>
    </w:p>
    <w:p w:rsidR="004D3A08" w:rsidRPr="00530271" w:rsidRDefault="004D3A08" w:rsidP="004D3A0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530271">
        <w:rPr>
          <w:sz w:val="28"/>
          <w:szCs w:val="28"/>
          <w:bdr w:val="none" w:sz="0" w:space="0" w:color="auto" w:frame="1"/>
        </w:rPr>
        <w:t>Улучшение жилищных условий населения является важнейшим элементом социальной политики, оказывающим влияние на демографическое и социально-экономическое развития общества, состояние здоровья человека. Основные задачи, стоящие перед органами местного</w:t>
      </w:r>
      <w:r w:rsidR="00E87F7B">
        <w:rPr>
          <w:sz w:val="28"/>
          <w:szCs w:val="28"/>
          <w:bdr w:val="none" w:sz="0" w:space="0" w:color="auto" w:frame="1"/>
        </w:rPr>
        <w:t xml:space="preserve"> самоуправления на 2024 и плановый период до 2026</w:t>
      </w:r>
      <w:r w:rsidRPr="00530271">
        <w:rPr>
          <w:sz w:val="28"/>
          <w:szCs w:val="28"/>
          <w:bdr w:val="none" w:sz="0" w:space="0" w:color="auto" w:frame="1"/>
        </w:rPr>
        <w:t xml:space="preserve"> года:</w:t>
      </w:r>
    </w:p>
    <w:p w:rsidR="004D3A08" w:rsidRPr="00530271" w:rsidRDefault="004D3A08" w:rsidP="004D3A0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530271">
        <w:rPr>
          <w:sz w:val="28"/>
          <w:szCs w:val="28"/>
          <w:bdr w:val="none" w:sz="0" w:space="0" w:color="auto" w:frame="1"/>
        </w:rPr>
        <w:t>- создание рабочих мест,</w:t>
      </w:r>
    </w:p>
    <w:p w:rsidR="004D3A08" w:rsidRPr="00530271" w:rsidRDefault="004D3A08" w:rsidP="004D3A0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530271">
        <w:rPr>
          <w:sz w:val="28"/>
          <w:szCs w:val="28"/>
          <w:bdr w:val="none" w:sz="0" w:space="0" w:color="auto" w:frame="1"/>
        </w:rPr>
        <w:t>- увеличение занятости населения и рост реальных денежных доходов,</w:t>
      </w:r>
    </w:p>
    <w:p w:rsidR="004D3A08" w:rsidRPr="00530271" w:rsidRDefault="004D3A08" w:rsidP="004D3A0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530271">
        <w:rPr>
          <w:sz w:val="28"/>
          <w:szCs w:val="28"/>
          <w:bdr w:val="none" w:sz="0" w:space="0" w:color="auto" w:frame="1"/>
        </w:rPr>
        <w:t>- развитие малого предпринимательства,</w:t>
      </w:r>
    </w:p>
    <w:p w:rsidR="004D3A08" w:rsidRPr="00530271" w:rsidRDefault="004D3A08" w:rsidP="004D3A0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530271">
        <w:rPr>
          <w:sz w:val="28"/>
          <w:szCs w:val="28"/>
          <w:bdr w:val="none" w:sz="0" w:space="0" w:color="auto" w:frame="1"/>
        </w:rPr>
        <w:t>- повышение качества предоставляемых муниципальных услуг,</w:t>
      </w:r>
    </w:p>
    <w:p w:rsidR="004D3A08" w:rsidRPr="00530271" w:rsidRDefault="004D3A08" w:rsidP="004D3A0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530271">
        <w:rPr>
          <w:sz w:val="28"/>
          <w:szCs w:val="28"/>
          <w:bdr w:val="none" w:sz="0" w:space="0" w:color="auto" w:frame="1"/>
        </w:rPr>
        <w:t>- улучшение жилищных условий населения,</w:t>
      </w:r>
    </w:p>
    <w:p w:rsidR="004D3A08" w:rsidRPr="00530271" w:rsidRDefault="004D3A08" w:rsidP="004D3A0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530271">
        <w:rPr>
          <w:sz w:val="28"/>
          <w:szCs w:val="28"/>
          <w:bdr w:val="none" w:sz="0" w:space="0" w:color="auto" w:frame="1"/>
        </w:rPr>
        <w:t>- развитие материально-технической базы учреждений культуры;</w:t>
      </w:r>
    </w:p>
    <w:p w:rsidR="004D3A08" w:rsidRPr="00530271" w:rsidRDefault="004D3A08" w:rsidP="004D3A0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530271">
        <w:rPr>
          <w:sz w:val="28"/>
          <w:szCs w:val="28"/>
          <w:bdr w:val="none" w:sz="0" w:space="0" w:color="auto" w:frame="1"/>
        </w:rPr>
        <w:t>- создание комфортных и безопасных условий проживания населения;</w:t>
      </w:r>
    </w:p>
    <w:p w:rsidR="004D3A08" w:rsidRPr="00530271" w:rsidRDefault="004D3A08" w:rsidP="004D3A0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530271">
        <w:rPr>
          <w:sz w:val="28"/>
          <w:szCs w:val="28"/>
          <w:bdr w:val="none" w:sz="0" w:space="0" w:color="auto" w:frame="1"/>
        </w:rPr>
        <w:t>- повышения качества предоставляемых коммунальных услуг;</w:t>
      </w:r>
    </w:p>
    <w:p w:rsidR="004D3A08" w:rsidRPr="00530271" w:rsidRDefault="004D3A08" w:rsidP="004D3A0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530271">
        <w:rPr>
          <w:sz w:val="28"/>
          <w:szCs w:val="28"/>
          <w:bdr w:val="none" w:sz="0" w:space="0" w:color="auto" w:frame="1"/>
        </w:rPr>
        <w:t>- создание условий для развития услуг связи, торговли, бытового обслуживания;</w:t>
      </w:r>
    </w:p>
    <w:p w:rsidR="004D3A08" w:rsidRPr="00530271" w:rsidRDefault="004D3A08" w:rsidP="004D3A0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530271">
        <w:rPr>
          <w:sz w:val="28"/>
          <w:szCs w:val="28"/>
          <w:bdr w:val="none" w:sz="0" w:space="0" w:color="auto" w:frame="1"/>
        </w:rPr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4D3A08" w:rsidRPr="00530271" w:rsidRDefault="004D3A08" w:rsidP="004D3A0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530271">
        <w:rPr>
          <w:sz w:val="28"/>
          <w:szCs w:val="28"/>
          <w:bdr w:val="none" w:sz="0" w:space="0" w:color="auto" w:frame="1"/>
        </w:rPr>
        <w:t xml:space="preserve"> - развитие инфраструктуры связи, доступа к современным информационным технологиям;</w:t>
      </w:r>
    </w:p>
    <w:p w:rsidR="004D3A08" w:rsidRPr="00530271" w:rsidRDefault="004D3A08" w:rsidP="004D3A0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530271">
        <w:rPr>
          <w:sz w:val="28"/>
          <w:szCs w:val="28"/>
          <w:bdr w:val="none" w:sz="0" w:space="0" w:color="auto" w:frame="1"/>
        </w:rPr>
        <w:t xml:space="preserve">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4D3A08" w:rsidRPr="00530271" w:rsidRDefault="004D3A08" w:rsidP="004D3A0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530271">
        <w:rPr>
          <w:spacing w:val="-1"/>
          <w:sz w:val="28"/>
          <w:szCs w:val="28"/>
          <w:bdr w:val="none" w:sz="0" w:space="0" w:color="auto" w:frame="1"/>
        </w:rPr>
        <w:t>- реализация</w:t>
      </w:r>
      <w:r w:rsidRPr="00530271">
        <w:rPr>
          <w:sz w:val="28"/>
          <w:szCs w:val="28"/>
          <w:bdr w:val="none" w:sz="0" w:space="0" w:color="auto" w:frame="1"/>
        </w:rPr>
        <w:t xml:space="preserve"> первоочередных мер по противопожарной защите </w:t>
      </w:r>
      <w:r w:rsidRPr="00530271">
        <w:rPr>
          <w:spacing w:val="-1"/>
          <w:sz w:val="28"/>
          <w:szCs w:val="28"/>
          <w:bdr w:val="none" w:sz="0" w:space="0" w:color="auto" w:frame="1"/>
        </w:rPr>
        <w:t xml:space="preserve">объектов сельского поселения, </w:t>
      </w:r>
      <w:r w:rsidRPr="00530271">
        <w:rPr>
          <w:sz w:val="28"/>
          <w:szCs w:val="28"/>
          <w:bdr w:val="none" w:sz="0" w:space="0" w:color="auto" w:frame="1"/>
        </w:rPr>
        <w:t>совершенствование противопожарной пропаганды.</w:t>
      </w:r>
    </w:p>
    <w:p w:rsidR="004D3A08" w:rsidRPr="00530271" w:rsidRDefault="004D3A08" w:rsidP="004D3A0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sectPr w:rsidR="004D3A08" w:rsidRPr="00530271" w:rsidSect="00417256">
      <w:headerReference w:type="default" r:id="rId7"/>
      <w:pgSz w:w="11909" w:h="16838"/>
      <w:pgMar w:top="1134" w:right="851" w:bottom="1134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1F4" w:rsidRDefault="003221F4" w:rsidP="00493C92">
      <w:r>
        <w:separator/>
      </w:r>
    </w:p>
  </w:endnote>
  <w:endnote w:type="continuationSeparator" w:id="0">
    <w:p w:rsidR="003221F4" w:rsidRDefault="003221F4" w:rsidP="00493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1F4" w:rsidRDefault="003221F4" w:rsidP="00493C92">
      <w:r>
        <w:separator/>
      </w:r>
    </w:p>
  </w:footnote>
  <w:footnote w:type="continuationSeparator" w:id="0">
    <w:p w:rsidR="003221F4" w:rsidRDefault="003221F4" w:rsidP="00493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A45" w:rsidRDefault="00C80B57">
    <w:pPr>
      <w:pStyle w:val="a4"/>
      <w:jc w:val="center"/>
    </w:pPr>
    <w:fldSimple w:instr=" PAGE   \* MERGEFORMAT ">
      <w:r w:rsidR="002055BC">
        <w:rPr>
          <w:noProof/>
        </w:rPr>
        <w:t>2</w:t>
      </w:r>
    </w:fldSimple>
  </w:p>
  <w:p w:rsidR="00D51A45" w:rsidRDefault="00D51A45">
    <w:pPr>
      <w:pStyle w:val="a4"/>
    </w:pPr>
  </w:p>
  <w:p w:rsidR="00D51A45" w:rsidRDefault="00D51A4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92"/>
    <w:rsid w:val="000055AB"/>
    <w:rsid w:val="00005AE4"/>
    <w:rsid w:val="00013507"/>
    <w:rsid w:val="00013D81"/>
    <w:rsid w:val="00032520"/>
    <w:rsid w:val="00061443"/>
    <w:rsid w:val="000618F7"/>
    <w:rsid w:val="00062451"/>
    <w:rsid w:val="0007163B"/>
    <w:rsid w:val="000802DC"/>
    <w:rsid w:val="00083149"/>
    <w:rsid w:val="00083687"/>
    <w:rsid w:val="000B05E6"/>
    <w:rsid w:val="000C10EA"/>
    <w:rsid w:val="000C4A65"/>
    <w:rsid w:val="000C4FF0"/>
    <w:rsid w:val="000C759D"/>
    <w:rsid w:val="000D6211"/>
    <w:rsid w:val="000F4ACB"/>
    <w:rsid w:val="00112017"/>
    <w:rsid w:val="00115E03"/>
    <w:rsid w:val="00120F3F"/>
    <w:rsid w:val="001224A6"/>
    <w:rsid w:val="0012433D"/>
    <w:rsid w:val="001453C8"/>
    <w:rsid w:val="00150FC6"/>
    <w:rsid w:val="00156E58"/>
    <w:rsid w:val="0016780B"/>
    <w:rsid w:val="0017204B"/>
    <w:rsid w:val="001746A6"/>
    <w:rsid w:val="0017504C"/>
    <w:rsid w:val="00176E8C"/>
    <w:rsid w:val="001859B0"/>
    <w:rsid w:val="0019296A"/>
    <w:rsid w:val="001961F7"/>
    <w:rsid w:val="00196A53"/>
    <w:rsid w:val="00196CA7"/>
    <w:rsid w:val="001A317F"/>
    <w:rsid w:val="001A3539"/>
    <w:rsid w:val="001A5AD8"/>
    <w:rsid w:val="001B34AC"/>
    <w:rsid w:val="001C2B23"/>
    <w:rsid w:val="001C4BCB"/>
    <w:rsid w:val="001C7196"/>
    <w:rsid w:val="001C7C0E"/>
    <w:rsid w:val="001D3BF3"/>
    <w:rsid w:val="001F2709"/>
    <w:rsid w:val="002055BC"/>
    <w:rsid w:val="00205A2C"/>
    <w:rsid w:val="00211171"/>
    <w:rsid w:val="00226E6D"/>
    <w:rsid w:val="0023067C"/>
    <w:rsid w:val="00231642"/>
    <w:rsid w:val="0025743C"/>
    <w:rsid w:val="00263EFF"/>
    <w:rsid w:val="0027327E"/>
    <w:rsid w:val="002807F2"/>
    <w:rsid w:val="00286D2D"/>
    <w:rsid w:val="002928DE"/>
    <w:rsid w:val="00295C19"/>
    <w:rsid w:val="00295CBE"/>
    <w:rsid w:val="002A528C"/>
    <w:rsid w:val="002B4279"/>
    <w:rsid w:val="002C056A"/>
    <w:rsid w:val="002D3507"/>
    <w:rsid w:val="002D7814"/>
    <w:rsid w:val="002E0194"/>
    <w:rsid w:val="002F365A"/>
    <w:rsid w:val="002F4E26"/>
    <w:rsid w:val="0030148F"/>
    <w:rsid w:val="00311A43"/>
    <w:rsid w:val="00312DA1"/>
    <w:rsid w:val="003166BF"/>
    <w:rsid w:val="003221F4"/>
    <w:rsid w:val="0032687F"/>
    <w:rsid w:val="003369A0"/>
    <w:rsid w:val="003372C9"/>
    <w:rsid w:val="00343C7E"/>
    <w:rsid w:val="00347656"/>
    <w:rsid w:val="00353BCD"/>
    <w:rsid w:val="00357AE0"/>
    <w:rsid w:val="00363689"/>
    <w:rsid w:val="00367B1E"/>
    <w:rsid w:val="00371389"/>
    <w:rsid w:val="00371CA6"/>
    <w:rsid w:val="00373AC3"/>
    <w:rsid w:val="00375E81"/>
    <w:rsid w:val="00380E65"/>
    <w:rsid w:val="003A2249"/>
    <w:rsid w:val="003A5F5C"/>
    <w:rsid w:val="003B0F56"/>
    <w:rsid w:val="003C1975"/>
    <w:rsid w:val="003C286B"/>
    <w:rsid w:val="003C2DBD"/>
    <w:rsid w:val="003C3E63"/>
    <w:rsid w:val="003C5DE1"/>
    <w:rsid w:val="003C6C74"/>
    <w:rsid w:val="003D0E14"/>
    <w:rsid w:val="003D4393"/>
    <w:rsid w:val="003D572A"/>
    <w:rsid w:val="003E44C9"/>
    <w:rsid w:val="0040334A"/>
    <w:rsid w:val="00417256"/>
    <w:rsid w:val="004202E5"/>
    <w:rsid w:val="00421BBA"/>
    <w:rsid w:val="00444DED"/>
    <w:rsid w:val="00451227"/>
    <w:rsid w:val="00452CF6"/>
    <w:rsid w:val="004673E8"/>
    <w:rsid w:val="00467C1B"/>
    <w:rsid w:val="0047305F"/>
    <w:rsid w:val="004805A3"/>
    <w:rsid w:val="00480810"/>
    <w:rsid w:val="00493C92"/>
    <w:rsid w:val="004942F5"/>
    <w:rsid w:val="004B31A0"/>
    <w:rsid w:val="004D004B"/>
    <w:rsid w:val="004D2497"/>
    <w:rsid w:val="004D3A08"/>
    <w:rsid w:val="00506B1F"/>
    <w:rsid w:val="0051601B"/>
    <w:rsid w:val="00530271"/>
    <w:rsid w:val="005311DE"/>
    <w:rsid w:val="00531485"/>
    <w:rsid w:val="005478FE"/>
    <w:rsid w:val="00561EC5"/>
    <w:rsid w:val="00571520"/>
    <w:rsid w:val="00583EB5"/>
    <w:rsid w:val="00593207"/>
    <w:rsid w:val="005A5AC4"/>
    <w:rsid w:val="005D5371"/>
    <w:rsid w:val="005D6A8C"/>
    <w:rsid w:val="005D7D68"/>
    <w:rsid w:val="005E5C19"/>
    <w:rsid w:val="005F1EB2"/>
    <w:rsid w:val="005F4484"/>
    <w:rsid w:val="005F5D26"/>
    <w:rsid w:val="00606099"/>
    <w:rsid w:val="00621FD8"/>
    <w:rsid w:val="00633C46"/>
    <w:rsid w:val="00654C24"/>
    <w:rsid w:val="0065690A"/>
    <w:rsid w:val="006840FE"/>
    <w:rsid w:val="0068586C"/>
    <w:rsid w:val="00685B17"/>
    <w:rsid w:val="006925ED"/>
    <w:rsid w:val="006A178E"/>
    <w:rsid w:val="006A1A20"/>
    <w:rsid w:val="006A3AC7"/>
    <w:rsid w:val="006B2056"/>
    <w:rsid w:val="006B3503"/>
    <w:rsid w:val="006C0E05"/>
    <w:rsid w:val="006C30E0"/>
    <w:rsid w:val="006D7259"/>
    <w:rsid w:val="006E5845"/>
    <w:rsid w:val="00717BBE"/>
    <w:rsid w:val="00721B79"/>
    <w:rsid w:val="00732C66"/>
    <w:rsid w:val="00743A6B"/>
    <w:rsid w:val="0074575B"/>
    <w:rsid w:val="00754EAA"/>
    <w:rsid w:val="00755DB8"/>
    <w:rsid w:val="0075644E"/>
    <w:rsid w:val="00762867"/>
    <w:rsid w:val="00763200"/>
    <w:rsid w:val="00764B6E"/>
    <w:rsid w:val="00766778"/>
    <w:rsid w:val="00773C5F"/>
    <w:rsid w:val="00774531"/>
    <w:rsid w:val="007759EC"/>
    <w:rsid w:val="007849C7"/>
    <w:rsid w:val="00787B05"/>
    <w:rsid w:val="007B2A79"/>
    <w:rsid w:val="007B5EA7"/>
    <w:rsid w:val="007B696C"/>
    <w:rsid w:val="007E3695"/>
    <w:rsid w:val="007E772E"/>
    <w:rsid w:val="007F320A"/>
    <w:rsid w:val="007F5517"/>
    <w:rsid w:val="00803204"/>
    <w:rsid w:val="008046DA"/>
    <w:rsid w:val="00813922"/>
    <w:rsid w:val="008162CE"/>
    <w:rsid w:val="00822390"/>
    <w:rsid w:val="0083001B"/>
    <w:rsid w:val="00855477"/>
    <w:rsid w:val="0085743E"/>
    <w:rsid w:val="00880904"/>
    <w:rsid w:val="00883DA5"/>
    <w:rsid w:val="00886341"/>
    <w:rsid w:val="00886FBB"/>
    <w:rsid w:val="008908C0"/>
    <w:rsid w:val="008954E4"/>
    <w:rsid w:val="008A24F3"/>
    <w:rsid w:val="008B6D78"/>
    <w:rsid w:val="008D0BE6"/>
    <w:rsid w:val="008E2B2C"/>
    <w:rsid w:val="00911D87"/>
    <w:rsid w:val="009337B8"/>
    <w:rsid w:val="00941839"/>
    <w:rsid w:val="00956ED5"/>
    <w:rsid w:val="009616B5"/>
    <w:rsid w:val="0096198D"/>
    <w:rsid w:val="00972395"/>
    <w:rsid w:val="00973FC6"/>
    <w:rsid w:val="00975DA8"/>
    <w:rsid w:val="00976FCD"/>
    <w:rsid w:val="0098753E"/>
    <w:rsid w:val="009969D0"/>
    <w:rsid w:val="0099798A"/>
    <w:rsid w:val="009A7618"/>
    <w:rsid w:val="009B31F4"/>
    <w:rsid w:val="009C6B1B"/>
    <w:rsid w:val="009E1DCF"/>
    <w:rsid w:val="009E4843"/>
    <w:rsid w:val="009F19CD"/>
    <w:rsid w:val="00A074B3"/>
    <w:rsid w:val="00A10003"/>
    <w:rsid w:val="00A11AD5"/>
    <w:rsid w:val="00A14806"/>
    <w:rsid w:val="00A23C7F"/>
    <w:rsid w:val="00A3736B"/>
    <w:rsid w:val="00A60574"/>
    <w:rsid w:val="00A64ADE"/>
    <w:rsid w:val="00A651B0"/>
    <w:rsid w:val="00A65542"/>
    <w:rsid w:val="00A66529"/>
    <w:rsid w:val="00A67565"/>
    <w:rsid w:val="00A7145E"/>
    <w:rsid w:val="00A71F8B"/>
    <w:rsid w:val="00A749AB"/>
    <w:rsid w:val="00A92D45"/>
    <w:rsid w:val="00A96A15"/>
    <w:rsid w:val="00AA5074"/>
    <w:rsid w:val="00AB43FB"/>
    <w:rsid w:val="00AC0CC6"/>
    <w:rsid w:val="00AC237B"/>
    <w:rsid w:val="00AC258D"/>
    <w:rsid w:val="00AC63E6"/>
    <w:rsid w:val="00AD1E52"/>
    <w:rsid w:val="00AD2A8D"/>
    <w:rsid w:val="00AD30A3"/>
    <w:rsid w:val="00AD349F"/>
    <w:rsid w:val="00AD3CA1"/>
    <w:rsid w:val="00AE358B"/>
    <w:rsid w:val="00AF0442"/>
    <w:rsid w:val="00AF1954"/>
    <w:rsid w:val="00AF5EAA"/>
    <w:rsid w:val="00B04CD7"/>
    <w:rsid w:val="00B05948"/>
    <w:rsid w:val="00B20D8A"/>
    <w:rsid w:val="00B219D7"/>
    <w:rsid w:val="00B2345C"/>
    <w:rsid w:val="00B23BF3"/>
    <w:rsid w:val="00B33C49"/>
    <w:rsid w:val="00B367C9"/>
    <w:rsid w:val="00B36A5A"/>
    <w:rsid w:val="00B37159"/>
    <w:rsid w:val="00B37809"/>
    <w:rsid w:val="00B40D76"/>
    <w:rsid w:val="00B40DF1"/>
    <w:rsid w:val="00B5094B"/>
    <w:rsid w:val="00B52DFF"/>
    <w:rsid w:val="00B54890"/>
    <w:rsid w:val="00B63C24"/>
    <w:rsid w:val="00B76091"/>
    <w:rsid w:val="00B97AFC"/>
    <w:rsid w:val="00BA06E2"/>
    <w:rsid w:val="00BA0EDA"/>
    <w:rsid w:val="00BA55CA"/>
    <w:rsid w:val="00BB77D9"/>
    <w:rsid w:val="00BC71B7"/>
    <w:rsid w:val="00BD2099"/>
    <w:rsid w:val="00BD534E"/>
    <w:rsid w:val="00BE2784"/>
    <w:rsid w:val="00BF0D24"/>
    <w:rsid w:val="00C11FC0"/>
    <w:rsid w:val="00C15267"/>
    <w:rsid w:val="00C2218B"/>
    <w:rsid w:val="00C22C37"/>
    <w:rsid w:val="00C51C60"/>
    <w:rsid w:val="00C6288C"/>
    <w:rsid w:val="00C666EA"/>
    <w:rsid w:val="00C67DA4"/>
    <w:rsid w:val="00C75EBC"/>
    <w:rsid w:val="00C80B57"/>
    <w:rsid w:val="00C8293E"/>
    <w:rsid w:val="00C85D93"/>
    <w:rsid w:val="00CA6777"/>
    <w:rsid w:val="00CB0366"/>
    <w:rsid w:val="00CB4B3D"/>
    <w:rsid w:val="00CB6615"/>
    <w:rsid w:val="00CB77A7"/>
    <w:rsid w:val="00CC0B62"/>
    <w:rsid w:val="00CC3EC8"/>
    <w:rsid w:val="00CC3F48"/>
    <w:rsid w:val="00CD59A2"/>
    <w:rsid w:val="00CF6FF7"/>
    <w:rsid w:val="00D05124"/>
    <w:rsid w:val="00D0792F"/>
    <w:rsid w:val="00D12027"/>
    <w:rsid w:val="00D132A2"/>
    <w:rsid w:val="00D450D7"/>
    <w:rsid w:val="00D51A45"/>
    <w:rsid w:val="00D70B9F"/>
    <w:rsid w:val="00D85741"/>
    <w:rsid w:val="00D860FE"/>
    <w:rsid w:val="00D90618"/>
    <w:rsid w:val="00D95E56"/>
    <w:rsid w:val="00DA0B8A"/>
    <w:rsid w:val="00DA166F"/>
    <w:rsid w:val="00DB412B"/>
    <w:rsid w:val="00DB5F54"/>
    <w:rsid w:val="00DD1B23"/>
    <w:rsid w:val="00DD3F9B"/>
    <w:rsid w:val="00DD5BE1"/>
    <w:rsid w:val="00DE3D25"/>
    <w:rsid w:val="00DF123B"/>
    <w:rsid w:val="00DF3F12"/>
    <w:rsid w:val="00DF7558"/>
    <w:rsid w:val="00E004A5"/>
    <w:rsid w:val="00E13460"/>
    <w:rsid w:val="00E152BA"/>
    <w:rsid w:val="00E1580B"/>
    <w:rsid w:val="00E2047D"/>
    <w:rsid w:val="00E31130"/>
    <w:rsid w:val="00E32F29"/>
    <w:rsid w:val="00E34E82"/>
    <w:rsid w:val="00E371DA"/>
    <w:rsid w:val="00E44121"/>
    <w:rsid w:val="00E62ECA"/>
    <w:rsid w:val="00E63CA7"/>
    <w:rsid w:val="00E87F7B"/>
    <w:rsid w:val="00E93916"/>
    <w:rsid w:val="00EB48EE"/>
    <w:rsid w:val="00EC2B2D"/>
    <w:rsid w:val="00ED3FCA"/>
    <w:rsid w:val="00ED7DFD"/>
    <w:rsid w:val="00EE1380"/>
    <w:rsid w:val="00EE2013"/>
    <w:rsid w:val="00F030C2"/>
    <w:rsid w:val="00F04BA4"/>
    <w:rsid w:val="00F05BC1"/>
    <w:rsid w:val="00F1037A"/>
    <w:rsid w:val="00F152C5"/>
    <w:rsid w:val="00F33FA4"/>
    <w:rsid w:val="00F41D41"/>
    <w:rsid w:val="00F56BA2"/>
    <w:rsid w:val="00F66981"/>
    <w:rsid w:val="00F70BD9"/>
    <w:rsid w:val="00F75E8A"/>
    <w:rsid w:val="00F7696D"/>
    <w:rsid w:val="00F91910"/>
    <w:rsid w:val="00F9365B"/>
    <w:rsid w:val="00F9599A"/>
    <w:rsid w:val="00FA17D9"/>
    <w:rsid w:val="00FB0B7F"/>
    <w:rsid w:val="00FB3E91"/>
    <w:rsid w:val="00FC39FA"/>
    <w:rsid w:val="00FD54A5"/>
    <w:rsid w:val="00FE4745"/>
    <w:rsid w:val="00FE66D9"/>
    <w:rsid w:val="00FF66CC"/>
    <w:rsid w:val="00FF7B2B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44DED"/>
    <w:pPr>
      <w:keepNext/>
      <w:outlineLvl w:val="0"/>
    </w:pPr>
    <w:rPr>
      <w:b/>
      <w:sz w:val="20"/>
      <w:szCs w:val="20"/>
      <w:lang/>
    </w:rPr>
  </w:style>
  <w:style w:type="paragraph" w:styleId="2">
    <w:name w:val="heading 2"/>
    <w:basedOn w:val="a"/>
    <w:next w:val="a"/>
    <w:link w:val="20"/>
    <w:unhideWhenUsed/>
    <w:qFormat/>
    <w:locked/>
    <w:rsid w:val="00444DED"/>
    <w:pPr>
      <w:keepNext/>
      <w:jc w:val="center"/>
      <w:outlineLvl w:val="1"/>
    </w:pPr>
    <w:rPr>
      <w:b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3C92"/>
    <w:pPr>
      <w:ind w:left="720"/>
      <w:contextualSpacing/>
    </w:pPr>
  </w:style>
  <w:style w:type="paragraph" w:styleId="a4">
    <w:name w:val="header"/>
    <w:basedOn w:val="a"/>
    <w:link w:val="a5"/>
    <w:uiPriority w:val="99"/>
    <w:rsid w:val="00493C92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5">
    <w:name w:val="Верхний колонтитул Знак"/>
    <w:link w:val="a4"/>
    <w:uiPriority w:val="99"/>
    <w:locked/>
    <w:rsid w:val="00493C9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493C92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7">
    <w:name w:val="Нижний колонтитул Знак"/>
    <w:link w:val="a6"/>
    <w:uiPriority w:val="99"/>
    <w:semiHidden/>
    <w:locked/>
    <w:rsid w:val="00493C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1"/>
    <w:uiPriority w:val="99"/>
    <w:locked/>
    <w:rsid w:val="00493C92"/>
    <w:rPr>
      <w:rFonts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493C92"/>
    <w:pPr>
      <w:widowControl w:val="0"/>
      <w:shd w:val="clear" w:color="auto" w:fill="FFFFFF"/>
      <w:spacing w:before="600" w:after="600" w:line="240" w:lineRule="atLeast"/>
      <w:jc w:val="both"/>
    </w:pPr>
    <w:rPr>
      <w:rFonts w:ascii="Calibri" w:eastAsia="Calibri" w:hAnsi="Calibri"/>
      <w:spacing w:val="7"/>
      <w:sz w:val="20"/>
      <w:szCs w:val="20"/>
      <w:shd w:val="clear" w:color="auto" w:fill="FFFFFF"/>
      <w:lang/>
    </w:rPr>
  </w:style>
  <w:style w:type="character" w:customStyle="1" w:styleId="12">
    <w:name w:val="Заголовок №1_"/>
    <w:link w:val="13"/>
    <w:uiPriority w:val="99"/>
    <w:locked/>
    <w:rsid w:val="00493C92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493C92"/>
    <w:pPr>
      <w:widowControl w:val="0"/>
      <w:shd w:val="clear" w:color="auto" w:fill="FFFFFF"/>
      <w:spacing w:before="600" w:after="540" w:line="341" w:lineRule="exact"/>
      <w:outlineLvl w:val="0"/>
    </w:pPr>
    <w:rPr>
      <w:rFonts w:ascii="Calibri" w:eastAsia="Calibri" w:hAnsi="Calibri"/>
      <w:b/>
      <w:bCs/>
      <w:spacing w:val="90"/>
      <w:sz w:val="26"/>
      <w:szCs w:val="26"/>
      <w:shd w:val="clear" w:color="auto" w:fill="FFFFFF"/>
      <w:lang/>
    </w:rPr>
  </w:style>
  <w:style w:type="character" w:customStyle="1" w:styleId="10pt">
    <w:name w:val="Заголовок №1 + Интервал 0 pt"/>
    <w:uiPriority w:val="99"/>
    <w:rsid w:val="00493C92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F7DF4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FF7DF4"/>
    <w:rPr>
      <w:rFonts w:ascii="Tahoma" w:eastAsia="Times New Roman" w:hAnsi="Tahoma" w:cs="Tahoma"/>
      <w:sz w:val="16"/>
      <w:szCs w:val="16"/>
    </w:rPr>
  </w:style>
  <w:style w:type="paragraph" w:customStyle="1" w:styleId="p6">
    <w:name w:val="p6"/>
    <w:basedOn w:val="a"/>
    <w:rsid w:val="0083001B"/>
    <w:pPr>
      <w:spacing w:before="100" w:beforeAutospacing="1" w:after="100" w:afterAutospacing="1"/>
    </w:pPr>
  </w:style>
  <w:style w:type="character" w:customStyle="1" w:styleId="s3">
    <w:name w:val="s3"/>
    <w:basedOn w:val="a0"/>
    <w:rsid w:val="0083001B"/>
  </w:style>
  <w:style w:type="character" w:customStyle="1" w:styleId="10">
    <w:name w:val="Заголовок 1 Знак"/>
    <w:link w:val="1"/>
    <w:rsid w:val="00444DED"/>
    <w:rPr>
      <w:rFonts w:ascii="Times New Roman" w:eastAsia="Times New Roman" w:hAnsi="Times New Roman"/>
      <w:b/>
    </w:rPr>
  </w:style>
  <w:style w:type="character" w:customStyle="1" w:styleId="20">
    <w:name w:val="Заголовок 2 Знак"/>
    <w:link w:val="2"/>
    <w:rsid w:val="00444DED"/>
    <w:rPr>
      <w:rFonts w:ascii="Times New Roman" w:eastAsia="Times New Roman" w:hAnsi="Times New Roman"/>
      <w:b/>
    </w:rPr>
  </w:style>
  <w:style w:type="paragraph" w:customStyle="1" w:styleId="ConsTitle">
    <w:name w:val="ConsTitle"/>
    <w:rsid w:val="00C22C3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88B34-C693-4D13-B3F6-29059838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yablonovo</cp:lastModifiedBy>
  <cp:revision>147</cp:revision>
  <cp:lastPrinted>2023-11-10T11:53:00Z</cp:lastPrinted>
  <dcterms:created xsi:type="dcterms:W3CDTF">2018-08-30T06:57:00Z</dcterms:created>
  <dcterms:modified xsi:type="dcterms:W3CDTF">2023-11-10T11:53:00Z</dcterms:modified>
</cp:coreProperties>
</file>